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A4B2" w14:textId="77777777" w:rsidR="00514DD1" w:rsidRPr="0022421C" w:rsidRDefault="00514DD1" w:rsidP="00156446">
      <w:pPr>
        <w:bidi/>
        <w:rPr>
          <w:b/>
          <w:bCs/>
          <w:rtl/>
          <w:lang w:bidi="ar-EG"/>
        </w:rPr>
      </w:pPr>
    </w:p>
    <w:tbl>
      <w:tblPr>
        <w:tblStyle w:val="TableGrid"/>
        <w:bidiVisual/>
        <w:tblW w:w="9974" w:type="dxa"/>
        <w:tblLayout w:type="fixed"/>
        <w:tblLook w:val="04A0" w:firstRow="1" w:lastRow="0" w:firstColumn="1" w:lastColumn="0" w:noHBand="0" w:noVBand="1"/>
      </w:tblPr>
      <w:tblGrid>
        <w:gridCol w:w="659"/>
        <w:gridCol w:w="630"/>
        <w:gridCol w:w="4939"/>
        <w:gridCol w:w="360"/>
        <w:gridCol w:w="638"/>
        <w:gridCol w:w="668"/>
        <w:gridCol w:w="373"/>
        <w:gridCol w:w="596"/>
        <w:gridCol w:w="594"/>
        <w:gridCol w:w="517"/>
      </w:tblGrid>
      <w:tr w:rsidR="00514DD1" w:rsidRPr="000C4E85" w14:paraId="65929F16" w14:textId="77777777" w:rsidTr="0057451C">
        <w:trPr>
          <w:trHeight w:val="450"/>
        </w:trPr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14:paraId="1ECCF68A" w14:textId="77777777" w:rsidR="00514DD1" w:rsidRPr="000C4E85" w:rsidRDefault="00514DD1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4939" w:type="dxa"/>
            <w:tcBorders>
              <w:bottom w:val="single" w:sz="4" w:space="0" w:color="auto"/>
            </w:tcBorders>
          </w:tcPr>
          <w:p w14:paraId="381AD69D" w14:textId="77777777" w:rsidR="00514DD1" w:rsidRPr="000C4E85" w:rsidRDefault="00514DD1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الرسم:</w:t>
            </w:r>
          </w:p>
        </w:tc>
        <w:tc>
          <w:tcPr>
            <w:tcW w:w="3746" w:type="dxa"/>
            <w:gridSpan w:val="7"/>
            <w:tcBorders>
              <w:bottom w:val="single" w:sz="4" w:space="0" w:color="auto"/>
            </w:tcBorders>
          </w:tcPr>
          <w:p w14:paraId="78A824A4" w14:textId="77777777" w:rsidR="00514DD1" w:rsidRPr="000C4E85" w:rsidRDefault="00514DD1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</w:tr>
      <w:tr w:rsidR="00514DD1" w:rsidRPr="000C4E85" w14:paraId="7A2BD575" w14:textId="77777777" w:rsidTr="0057451C">
        <w:trPr>
          <w:trHeight w:val="345"/>
        </w:trPr>
        <w:tc>
          <w:tcPr>
            <w:tcW w:w="9974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44EE0468" w14:textId="77777777" w:rsidR="00514DD1" w:rsidRPr="000C4E85" w:rsidRDefault="00514DD1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514DD1" w:rsidRPr="000C4E85" w14:paraId="464BC7FB" w14:textId="77777777" w:rsidTr="0057451C">
        <w:trPr>
          <w:trHeight w:val="240"/>
        </w:trPr>
        <w:tc>
          <w:tcPr>
            <w:tcW w:w="659" w:type="dxa"/>
            <w:vMerge w:val="restart"/>
            <w:shd w:val="clear" w:color="auto" w:fill="BFBFBF" w:themeFill="background1" w:themeFillShade="BF"/>
            <w:vAlign w:val="center"/>
          </w:tcPr>
          <w:p w14:paraId="7EA8D4DF" w14:textId="77777777" w:rsidR="00514DD1" w:rsidRPr="000C4E85" w:rsidRDefault="00514DD1" w:rsidP="0057451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929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2DFB7A74" w14:textId="77777777" w:rsidR="00514DD1" w:rsidRPr="000C4E85" w:rsidRDefault="00514DD1" w:rsidP="0057451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67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3958F55" w14:textId="77777777" w:rsidR="00514DD1" w:rsidRPr="000C4E85" w:rsidRDefault="00DA7214" w:rsidP="0057451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BA86587" w14:textId="77777777" w:rsidR="00514DD1" w:rsidRPr="000C4E85" w:rsidRDefault="00DA7214" w:rsidP="0057451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514DD1" w:rsidRPr="000C4E85" w14:paraId="2D803894" w14:textId="77777777" w:rsidTr="0057451C">
        <w:trPr>
          <w:trHeight w:val="270"/>
        </w:trPr>
        <w:tc>
          <w:tcPr>
            <w:tcW w:w="659" w:type="dxa"/>
            <w:vMerge/>
            <w:shd w:val="clear" w:color="auto" w:fill="BFBFBF" w:themeFill="background1" w:themeFillShade="BF"/>
            <w:vAlign w:val="center"/>
          </w:tcPr>
          <w:p w14:paraId="6443BD26" w14:textId="77777777" w:rsidR="00514DD1" w:rsidRPr="000C4E85" w:rsidRDefault="00514DD1" w:rsidP="0057451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929" w:type="dxa"/>
            <w:gridSpan w:val="3"/>
            <w:vMerge/>
            <w:shd w:val="clear" w:color="auto" w:fill="BFBFBF" w:themeFill="background1" w:themeFillShade="BF"/>
            <w:vAlign w:val="center"/>
          </w:tcPr>
          <w:p w14:paraId="15BC5A43" w14:textId="77777777" w:rsidR="00514DD1" w:rsidRPr="000C4E85" w:rsidRDefault="00514DD1" w:rsidP="0057451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DF6EB0" w14:textId="77777777" w:rsidR="00514DD1" w:rsidRPr="000C4E85" w:rsidRDefault="00514DD1" w:rsidP="0057451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DA72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A6588A" w14:textId="77777777" w:rsidR="00514DD1" w:rsidRPr="000C4E85" w:rsidRDefault="00514DD1" w:rsidP="0057451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39F70AF" w14:textId="77777777" w:rsidR="00514DD1" w:rsidRPr="000C4E85" w:rsidRDefault="00514DD1" w:rsidP="0057451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B2DF82" w14:textId="77777777" w:rsidR="00514DD1" w:rsidRPr="000C4E85" w:rsidRDefault="00514DD1" w:rsidP="0057451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DA72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7357AAF" w14:textId="77777777" w:rsidR="00514DD1" w:rsidRPr="000C4E85" w:rsidRDefault="00514DD1" w:rsidP="0057451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9B05A2C" w14:textId="77777777" w:rsidR="00514DD1" w:rsidRPr="000C4E85" w:rsidRDefault="00514DD1" w:rsidP="0057451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514DD1" w:rsidRPr="000C4E85" w14:paraId="07BAFA20" w14:textId="77777777" w:rsidTr="0057451C">
        <w:trPr>
          <w:trHeight w:val="70"/>
        </w:trPr>
        <w:tc>
          <w:tcPr>
            <w:tcW w:w="6588" w:type="dxa"/>
            <w:gridSpan w:val="4"/>
          </w:tcPr>
          <w:p w14:paraId="2B076381" w14:textId="77777777" w:rsidR="00514DD1" w:rsidRPr="00301E3D" w:rsidRDefault="00514DD1" w:rsidP="00B5050A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301E3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تقديم الرسومات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810841" w14:textId="77777777" w:rsidR="00514DD1" w:rsidRPr="000C4E85" w:rsidRDefault="00514DD1" w:rsidP="00B5050A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268EE3" w14:textId="77777777" w:rsidR="00514DD1" w:rsidRPr="000C4E85" w:rsidRDefault="00514DD1" w:rsidP="00B5050A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447C2C" w14:textId="77777777" w:rsidR="00514DD1" w:rsidRPr="000C4E85" w:rsidRDefault="00514DD1" w:rsidP="00B5050A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5C786D" w14:textId="77777777" w:rsidR="00514DD1" w:rsidRPr="000C4E85" w:rsidRDefault="00514DD1" w:rsidP="00B5050A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84E2A3" w14:textId="77777777" w:rsidR="00514DD1" w:rsidRPr="000C4E85" w:rsidRDefault="00514DD1" w:rsidP="00B5050A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CF7566B" w14:textId="77777777" w:rsidR="00514DD1" w:rsidRPr="000C4E85" w:rsidRDefault="00514DD1" w:rsidP="00B5050A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514DD1" w:rsidRPr="000C4E85" w14:paraId="630F04B4" w14:textId="77777777" w:rsidTr="0057451C">
        <w:trPr>
          <w:trHeight w:val="70"/>
        </w:trPr>
        <w:tc>
          <w:tcPr>
            <w:tcW w:w="659" w:type="dxa"/>
          </w:tcPr>
          <w:p w14:paraId="2B1A5A65" w14:textId="77777777" w:rsidR="00514DD1" w:rsidRPr="000C4E85" w:rsidRDefault="00514DD1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929" w:type="dxa"/>
            <w:gridSpan w:val="3"/>
          </w:tcPr>
          <w:p w14:paraId="2D0A9415" w14:textId="77777777" w:rsidR="00514DD1" w:rsidRPr="000C4E85" w:rsidRDefault="00514DD1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كافة الخطوط والرموز والعناوين التفسيرية والاختصارات والنصوص الخ واضحة)؟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DFB6BC" w14:textId="77777777" w:rsidR="00514DD1" w:rsidRPr="00B62553" w:rsidRDefault="00514DD1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71FA40" w14:textId="77777777" w:rsidR="00514DD1" w:rsidRPr="00B62553" w:rsidRDefault="00514DD1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9A4CAE" w14:textId="77777777" w:rsidR="00514DD1" w:rsidRPr="00B62553" w:rsidRDefault="00514DD1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7C8A79" w14:textId="77777777" w:rsidR="00514DD1" w:rsidRPr="00B62553" w:rsidRDefault="00514DD1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BD926F0" w14:textId="77777777" w:rsidR="00514DD1" w:rsidRPr="00B62553" w:rsidRDefault="00514DD1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4B79D02" w14:textId="77777777" w:rsidR="00514DD1" w:rsidRPr="00B62553" w:rsidRDefault="00514DD1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668E8" w:rsidRPr="000C4E85" w14:paraId="72A4C69D" w14:textId="77777777" w:rsidTr="0057451C">
        <w:trPr>
          <w:trHeight w:val="70"/>
        </w:trPr>
        <w:tc>
          <w:tcPr>
            <w:tcW w:w="659" w:type="dxa"/>
          </w:tcPr>
          <w:p w14:paraId="52346952" w14:textId="77777777" w:rsidR="001668E8" w:rsidRPr="000C4E85" w:rsidRDefault="001668E8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</w:t>
            </w:r>
          </w:p>
        </w:tc>
        <w:tc>
          <w:tcPr>
            <w:tcW w:w="5929" w:type="dxa"/>
            <w:gridSpan w:val="3"/>
          </w:tcPr>
          <w:p w14:paraId="3FB95943" w14:textId="77777777" w:rsidR="001668E8" w:rsidRPr="000C4E85" w:rsidRDefault="001668E8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تتفق المجالات في مجموعة العناوين مع سجل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فهرس رسومات المشروع؟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A23D73" w14:textId="77777777" w:rsidR="001668E8" w:rsidRPr="00B62553" w:rsidRDefault="001668E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1C4403" w14:textId="77777777" w:rsidR="001668E8" w:rsidRPr="00B62553" w:rsidRDefault="001668E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69FBC3" w14:textId="77777777" w:rsidR="001668E8" w:rsidRPr="00B62553" w:rsidRDefault="001668E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EC250E" w14:textId="77777777" w:rsidR="001668E8" w:rsidRPr="00B62553" w:rsidRDefault="001668E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567348" w14:textId="77777777" w:rsidR="001668E8" w:rsidRPr="00B62553" w:rsidRDefault="001668E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3919242" w14:textId="77777777" w:rsidR="001668E8" w:rsidRPr="00B62553" w:rsidRDefault="001668E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668E8" w:rsidRPr="000C4E85" w14:paraId="535B4FB5" w14:textId="77777777" w:rsidTr="0057451C">
        <w:trPr>
          <w:trHeight w:val="70"/>
        </w:trPr>
        <w:tc>
          <w:tcPr>
            <w:tcW w:w="659" w:type="dxa"/>
          </w:tcPr>
          <w:p w14:paraId="366470AB" w14:textId="77777777" w:rsidR="001668E8" w:rsidRDefault="001668E8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5929" w:type="dxa"/>
            <w:gridSpan w:val="3"/>
          </w:tcPr>
          <w:p w14:paraId="46431EDF" w14:textId="77777777" w:rsidR="001668E8" w:rsidRPr="000C4E85" w:rsidRDefault="001668E8" w:rsidP="001668E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والسهم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الشمالي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ويجب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يحاك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مخطط </w:t>
            </w:r>
            <w:r w:rsidR="005670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التأريض المباشر (تيار</w:t>
            </w:r>
            <w:r w:rsidR="003175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حي) وغير المباشر (تيار غير حي).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04272F" w14:textId="77777777" w:rsidR="001668E8" w:rsidRPr="00B62553" w:rsidRDefault="001668E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5FE534" w14:textId="77777777" w:rsidR="001668E8" w:rsidRPr="00B62553" w:rsidRDefault="001668E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3E8DF65" w14:textId="77777777" w:rsidR="001668E8" w:rsidRPr="00B62553" w:rsidRDefault="001668E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CF07EB" w14:textId="77777777" w:rsidR="001668E8" w:rsidRPr="00B62553" w:rsidRDefault="001668E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6FC798" w14:textId="77777777" w:rsidR="001668E8" w:rsidRPr="00B62553" w:rsidRDefault="001668E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748EA8F" w14:textId="77777777" w:rsidR="001668E8" w:rsidRPr="00B62553" w:rsidRDefault="001668E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668E8" w:rsidRPr="000C4E85" w14:paraId="61F4624C" w14:textId="77777777" w:rsidTr="0057451C">
        <w:trPr>
          <w:trHeight w:val="270"/>
        </w:trPr>
        <w:tc>
          <w:tcPr>
            <w:tcW w:w="659" w:type="dxa"/>
          </w:tcPr>
          <w:p w14:paraId="710DB1D6" w14:textId="77777777" w:rsidR="001668E8" w:rsidRPr="000C4E85" w:rsidRDefault="00B562E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5929" w:type="dxa"/>
            <w:gridSpan w:val="3"/>
          </w:tcPr>
          <w:p w14:paraId="356C4BD7" w14:textId="77777777" w:rsidR="001668E8" w:rsidRPr="000C4E85" w:rsidRDefault="00B562EB" w:rsidP="00D85C5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562E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تم</w:t>
            </w:r>
            <w:r w:rsidRPr="00B562E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562E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تحديد</w:t>
            </w:r>
            <w:r w:rsidRPr="00B562E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562E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خطوط</w:t>
            </w:r>
            <w:r w:rsidRPr="00B562E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562E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التطابق</w:t>
            </w:r>
            <w:r w:rsidRPr="00B562E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562E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أو</w:t>
            </w:r>
            <w:r w:rsidRPr="00B562E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562E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شبكة</w:t>
            </w:r>
            <w:r w:rsidRPr="00B562E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D85C5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الاحداثيات س ، ص </w:t>
            </w:r>
            <w:r w:rsidRPr="00B562E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B562E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بوضوح</w:t>
            </w:r>
            <w:r w:rsidRPr="00B562E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A63C91" w14:textId="77777777" w:rsidR="001668E8" w:rsidRPr="00B62553" w:rsidRDefault="001668E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6E48C4" w14:textId="77777777" w:rsidR="001668E8" w:rsidRPr="00B62553" w:rsidRDefault="001668E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EA429F" w14:textId="77777777" w:rsidR="001668E8" w:rsidRPr="00B62553" w:rsidRDefault="001668E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0AA92D" w14:textId="77777777" w:rsidR="001668E8" w:rsidRPr="00B62553" w:rsidRDefault="001668E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0904E8" w14:textId="77777777" w:rsidR="001668E8" w:rsidRPr="00B62553" w:rsidRDefault="001668E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60DFECB" w14:textId="77777777" w:rsidR="001668E8" w:rsidRPr="00B62553" w:rsidRDefault="001668E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2C5D" w:rsidRPr="000C4E85" w14:paraId="06503990" w14:textId="77777777" w:rsidTr="0057451C">
        <w:trPr>
          <w:trHeight w:val="270"/>
        </w:trPr>
        <w:tc>
          <w:tcPr>
            <w:tcW w:w="659" w:type="dxa"/>
          </w:tcPr>
          <w:p w14:paraId="776BF26B" w14:textId="77777777" w:rsidR="00482C5D" w:rsidRPr="000C4E85" w:rsidRDefault="00482C5D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</w:t>
            </w:r>
          </w:p>
        </w:tc>
        <w:tc>
          <w:tcPr>
            <w:tcW w:w="5929" w:type="dxa"/>
            <w:gridSpan w:val="3"/>
          </w:tcPr>
          <w:p w14:paraId="033FF9E5" w14:textId="77777777" w:rsidR="00482C5D" w:rsidRPr="000C4E85" w:rsidRDefault="00482C5D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ملاحظات الرسومات كاملة وتتفق مع المعلومات الواردة بالرسومات والتفاصيل.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6285F5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B9D197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AA4036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6E0D7E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086540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5213739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2C5D" w:rsidRPr="000C4E85" w14:paraId="67CE2700" w14:textId="77777777" w:rsidTr="0057451C">
        <w:trPr>
          <w:trHeight w:val="270"/>
        </w:trPr>
        <w:tc>
          <w:tcPr>
            <w:tcW w:w="659" w:type="dxa"/>
          </w:tcPr>
          <w:p w14:paraId="4EBCF119" w14:textId="77777777" w:rsidR="00482C5D" w:rsidRPr="000C4E85" w:rsidRDefault="00482C5D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</w:t>
            </w:r>
          </w:p>
        </w:tc>
        <w:tc>
          <w:tcPr>
            <w:tcW w:w="5929" w:type="dxa"/>
            <w:gridSpan w:val="3"/>
          </w:tcPr>
          <w:p w14:paraId="417A373B" w14:textId="77777777" w:rsidR="00482C5D" w:rsidRPr="000C4E85" w:rsidRDefault="00482C5D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تحديد بوضوح إحداثيات </w:t>
            </w:r>
            <w:r w:rsidR="005670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التأريض المباشر (تيار حي) وغير المباشر (تيار غير حي)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وأبعاد المخطط (</w:t>
            </w:r>
            <w:r w:rsidRPr="00BF2B5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تباعد</w:t>
            </w:r>
            <w:r w:rsidRPr="00BF2B5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F2B5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القطب</w:t>
            </w:r>
            <w:r w:rsidRPr="00BF2B5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F2B5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تباعد</w:t>
            </w:r>
            <w:r w:rsidRPr="00BF2B5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F2B5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الشبكة</w:t>
            </w:r>
            <w:r w:rsidRPr="00BF2B5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F2B5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BF2B5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F2B5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شريط</w:t>
            </w:r>
            <w:r w:rsidRPr="00BF2B5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670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التأريض المباشر (تيار حي) وغير المباشر (تيار غير حي)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</w:t>
            </w:r>
            <w:r w:rsidRPr="00BF2B5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F2B5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8A5A289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591BEA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90B80C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F18E9D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5F8BFE1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2E5DFF9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2C5D" w:rsidRPr="000C4E85" w14:paraId="5BD47AD9" w14:textId="77777777" w:rsidTr="0057451C">
        <w:trPr>
          <w:trHeight w:val="270"/>
        </w:trPr>
        <w:tc>
          <w:tcPr>
            <w:tcW w:w="659" w:type="dxa"/>
            <w:tcBorders>
              <w:bottom w:val="single" w:sz="4" w:space="0" w:color="auto"/>
            </w:tcBorders>
          </w:tcPr>
          <w:p w14:paraId="6ABB1924" w14:textId="77777777" w:rsidR="00482C5D" w:rsidRPr="000C4E85" w:rsidRDefault="00482C5D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7</w:t>
            </w:r>
          </w:p>
        </w:tc>
        <w:tc>
          <w:tcPr>
            <w:tcW w:w="5929" w:type="dxa"/>
            <w:gridSpan w:val="3"/>
            <w:tcBorders>
              <w:bottom w:val="single" w:sz="4" w:space="0" w:color="auto"/>
            </w:tcBorders>
          </w:tcPr>
          <w:p w14:paraId="26C07ABB" w14:textId="77777777" w:rsidR="00482C5D" w:rsidRPr="000C4E85" w:rsidRDefault="00482C5D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يظهر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شريط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ويستخدم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لجميع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والخطة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الارتفاع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الأقسام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 تفاصيل عدم القياس أيضاً بوضوح.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312D0D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9A32C0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99C039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7027B2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AF9B1A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1DDFA35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2C5D" w:rsidRPr="000C4E85" w14:paraId="749C182F" w14:textId="77777777" w:rsidTr="0057451C">
        <w:trPr>
          <w:trHeight w:val="270"/>
        </w:trPr>
        <w:tc>
          <w:tcPr>
            <w:tcW w:w="659" w:type="dxa"/>
          </w:tcPr>
          <w:p w14:paraId="0179CE7F" w14:textId="77777777" w:rsidR="00482C5D" w:rsidRPr="000C4E85" w:rsidRDefault="00482C5D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8</w:t>
            </w:r>
          </w:p>
        </w:tc>
        <w:tc>
          <w:tcPr>
            <w:tcW w:w="5929" w:type="dxa"/>
            <w:gridSpan w:val="3"/>
          </w:tcPr>
          <w:p w14:paraId="38F394AF" w14:textId="77777777" w:rsidR="00482C5D" w:rsidRPr="000C4E85" w:rsidRDefault="00482C5D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وإدراج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التعليقات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متعددة التخصصات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وتعليقات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السابقة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العوائق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9BE067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FCCB20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096045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BF0225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C21F6E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43C9E93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2C5D" w:rsidRPr="000C4E85" w14:paraId="53D1AD3D" w14:textId="77777777" w:rsidTr="0057451C">
        <w:trPr>
          <w:trHeight w:val="270"/>
        </w:trPr>
        <w:tc>
          <w:tcPr>
            <w:tcW w:w="659" w:type="dxa"/>
          </w:tcPr>
          <w:p w14:paraId="2358B86A" w14:textId="77777777" w:rsidR="00482C5D" w:rsidRPr="000C4E85" w:rsidRDefault="00482C5D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9</w:t>
            </w:r>
          </w:p>
        </w:tc>
        <w:tc>
          <w:tcPr>
            <w:tcW w:w="5929" w:type="dxa"/>
            <w:gridSpan w:val="3"/>
          </w:tcPr>
          <w:p w14:paraId="1DA77F5F" w14:textId="77777777" w:rsidR="00482C5D" w:rsidRPr="000C4E85" w:rsidRDefault="00482C5D" w:rsidP="00482C5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المخطط تفاصيل التركيب (حفرة الأرض وصلة الاختبار ومحطات الهواء وتوصيلات القضيب </w:t>
            </w:r>
            <w:r w:rsidR="000C6B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الناقل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الخ؟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CE1037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50EA5E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3BF091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88AB0B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167999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943A9B1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2C5D" w:rsidRPr="000C4E85" w14:paraId="2DCDFF61" w14:textId="77777777" w:rsidTr="0057451C">
        <w:trPr>
          <w:trHeight w:val="270"/>
        </w:trPr>
        <w:tc>
          <w:tcPr>
            <w:tcW w:w="659" w:type="dxa"/>
          </w:tcPr>
          <w:p w14:paraId="2DEFD102" w14:textId="77777777" w:rsidR="00482C5D" w:rsidRPr="000C4E85" w:rsidRDefault="00482C5D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</w:t>
            </w:r>
          </w:p>
        </w:tc>
        <w:tc>
          <w:tcPr>
            <w:tcW w:w="5929" w:type="dxa"/>
            <w:gridSpan w:val="3"/>
          </w:tcPr>
          <w:p w14:paraId="6431F704" w14:textId="77777777" w:rsidR="00482C5D" w:rsidRPr="000C4E85" w:rsidRDefault="00482C5D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بوضوح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العمل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الحالي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والجديد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التوسعات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المستقبلية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ونقاط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الواجهة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البطارية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DE449E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FB5E61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60882D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55177E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72FB0A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D15864D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2C5D" w:rsidRPr="000C4E85" w14:paraId="67AAE1A7" w14:textId="77777777" w:rsidTr="0057451C">
        <w:trPr>
          <w:trHeight w:val="270"/>
        </w:trPr>
        <w:tc>
          <w:tcPr>
            <w:tcW w:w="659" w:type="dxa"/>
          </w:tcPr>
          <w:p w14:paraId="52CB0A0C" w14:textId="77777777" w:rsidR="00482C5D" w:rsidRPr="000C4E85" w:rsidRDefault="00482C5D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11</w:t>
            </w:r>
          </w:p>
        </w:tc>
        <w:tc>
          <w:tcPr>
            <w:tcW w:w="5929" w:type="dxa"/>
            <w:gridSpan w:val="3"/>
          </w:tcPr>
          <w:p w14:paraId="524D5815" w14:textId="77777777" w:rsidR="00482C5D" w:rsidRPr="000C4E85" w:rsidRDefault="00482C5D" w:rsidP="00482C5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راجع لتتمكن من معرفة إذا كان هناك فرص لربط الشبكات الأرضية للفناء أو الشبكات الأرضية المتاخمة لمرافق المالك لتحسين الشبكات الأرضية للموقع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3902C7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2C94BD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52E7A8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E8DFF6F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88D1247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702F62D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C4C68" w:rsidRPr="000C4E85" w14:paraId="55942FDA" w14:textId="77777777" w:rsidTr="0057451C">
        <w:trPr>
          <w:trHeight w:val="270"/>
        </w:trPr>
        <w:tc>
          <w:tcPr>
            <w:tcW w:w="659" w:type="dxa"/>
          </w:tcPr>
          <w:p w14:paraId="219FC48C" w14:textId="77777777" w:rsidR="00FC4C68" w:rsidRDefault="00FC4C68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12</w:t>
            </w:r>
          </w:p>
        </w:tc>
        <w:tc>
          <w:tcPr>
            <w:tcW w:w="5929" w:type="dxa"/>
            <w:gridSpan w:val="3"/>
          </w:tcPr>
          <w:p w14:paraId="0943F286" w14:textId="77777777" w:rsidR="00FC4C68" w:rsidRDefault="00FC4C68" w:rsidP="00482C5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قُدمت فاتورة المواد بشكل صحيح على الرسم.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BBB2FC" w14:textId="77777777" w:rsidR="00FC4C68" w:rsidRPr="00B62553" w:rsidRDefault="00FC4C6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CE18C8" w14:textId="77777777" w:rsidR="00FC4C68" w:rsidRPr="00B62553" w:rsidRDefault="00FC4C6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998313" w14:textId="77777777" w:rsidR="00FC4C68" w:rsidRPr="00B62553" w:rsidRDefault="00FC4C6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46689D" w14:textId="77777777" w:rsidR="00FC4C68" w:rsidRPr="00B62553" w:rsidRDefault="00FC4C6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281A6B" w14:textId="77777777" w:rsidR="00FC4C68" w:rsidRPr="00B62553" w:rsidRDefault="00FC4C6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38A2402" w14:textId="77777777" w:rsidR="00FC4C68" w:rsidRPr="00B62553" w:rsidRDefault="00FC4C6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82C5D" w:rsidRPr="000C4E85" w14:paraId="21329487" w14:textId="77777777" w:rsidTr="0057451C">
        <w:trPr>
          <w:trHeight w:val="270"/>
        </w:trPr>
        <w:tc>
          <w:tcPr>
            <w:tcW w:w="6588" w:type="dxa"/>
            <w:gridSpan w:val="4"/>
          </w:tcPr>
          <w:p w14:paraId="30FC90D8" w14:textId="77777777" w:rsidR="00482C5D" w:rsidRPr="00A476F5" w:rsidRDefault="003175EB" w:rsidP="003175EB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كود</w:t>
            </w:r>
            <w:r w:rsidR="00482C5D"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/</w:t>
            </w:r>
            <w:r w:rsidR="00482C5D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معيار</w:t>
            </w:r>
            <w:r w:rsidR="00482C5D"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/</w:t>
            </w:r>
            <w:r w:rsidR="00482C5D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مواصفات المشروع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4D6F5B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B5DB71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B02850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0749A0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A03A52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0EA224C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82C5D" w:rsidRPr="000C4E85" w14:paraId="68E465B8" w14:textId="77777777" w:rsidTr="0057451C">
        <w:trPr>
          <w:trHeight w:val="270"/>
        </w:trPr>
        <w:tc>
          <w:tcPr>
            <w:tcW w:w="659" w:type="dxa"/>
          </w:tcPr>
          <w:p w14:paraId="2C78CD7F" w14:textId="77777777" w:rsidR="00482C5D" w:rsidRPr="000C4E85" w:rsidRDefault="00884708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</w:t>
            </w:r>
          </w:p>
        </w:tc>
        <w:tc>
          <w:tcPr>
            <w:tcW w:w="5929" w:type="dxa"/>
            <w:gridSpan w:val="3"/>
          </w:tcPr>
          <w:p w14:paraId="31703B6F" w14:textId="77777777" w:rsidR="00482C5D" w:rsidRPr="000C4E85" w:rsidRDefault="00884708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تمتثل كافة التركيبات الأرضية الموضحة مع معيار التصميم.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A4D0F0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F06933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006D1E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66FC75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EFD5D7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FEB81EE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884708" w:rsidRPr="000C4E85" w14:paraId="101EAF53" w14:textId="77777777" w:rsidTr="0057451C">
        <w:trPr>
          <w:trHeight w:val="270"/>
        </w:trPr>
        <w:tc>
          <w:tcPr>
            <w:tcW w:w="659" w:type="dxa"/>
          </w:tcPr>
          <w:p w14:paraId="1D1F3104" w14:textId="77777777" w:rsidR="00884708" w:rsidRDefault="00884708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14</w:t>
            </w:r>
          </w:p>
        </w:tc>
        <w:tc>
          <w:tcPr>
            <w:tcW w:w="5929" w:type="dxa"/>
            <w:gridSpan w:val="3"/>
          </w:tcPr>
          <w:p w14:paraId="50A832E1" w14:textId="77777777" w:rsidR="00884708" w:rsidRDefault="00884708" w:rsidP="003175E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علامة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/ </w:t>
            </w:r>
            <w:r w:rsidR="006120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بطاقة بيانات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والمكونات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والأبعاد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والأماكن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بمعايير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/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مستندات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وفقاً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175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للكود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44B2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</w:t>
            </w:r>
            <w:r w:rsidRPr="00144B29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B4C611" w14:textId="77777777" w:rsidR="00884708" w:rsidRPr="00B62553" w:rsidRDefault="0088470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1F5C55" w14:textId="77777777" w:rsidR="00884708" w:rsidRPr="00B62553" w:rsidRDefault="0088470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2600C6" w14:textId="77777777" w:rsidR="00884708" w:rsidRPr="00B62553" w:rsidRDefault="0088470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F861E1" w14:textId="77777777" w:rsidR="00884708" w:rsidRPr="00B62553" w:rsidRDefault="0088470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CFC630" w14:textId="77777777" w:rsidR="00884708" w:rsidRPr="00B62553" w:rsidRDefault="0088470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BF2E3EC" w14:textId="77777777" w:rsidR="00884708" w:rsidRPr="00B62553" w:rsidRDefault="00884708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82C5D" w:rsidRPr="000C4E85" w14:paraId="54E7D735" w14:textId="77777777" w:rsidTr="0057451C">
        <w:trPr>
          <w:trHeight w:val="270"/>
        </w:trPr>
        <w:tc>
          <w:tcPr>
            <w:tcW w:w="659" w:type="dxa"/>
          </w:tcPr>
          <w:p w14:paraId="0438CDC9" w14:textId="77777777" w:rsidR="00482C5D" w:rsidRPr="000C4E85" w:rsidRDefault="00884708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15</w:t>
            </w:r>
          </w:p>
        </w:tc>
        <w:tc>
          <w:tcPr>
            <w:tcW w:w="5929" w:type="dxa"/>
            <w:gridSpan w:val="3"/>
          </w:tcPr>
          <w:p w14:paraId="123B4834" w14:textId="77777777" w:rsidR="00482C5D" w:rsidRPr="000C4E85" w:rsidRDefault="00884708" w:rsidP="003175E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 وضع موصل معدات التأريض داخل كابل الطاقة (إلى جانب موصلات الطاقة)</w:t>
            </w:r>
            <w:r w:rsidR="00CB5BA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يجب أن يفي الكابل بمتطلبات </w:t>
            </w:r>
            <w:r w:rsidR="003175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الأكواد</w:t>
            </w:r>
            <w:r w:rsidR="00CB5BA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والمعايير المعمول بها ومواصفات المشروع.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4D9E81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C66366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E02429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D80625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709DB2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65E90DA" w14:textId="77777777" w:rsidR="00482C5D" w:rsidRPr="00B62553" w:rsidRDefault="00482C5D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1287F" w:rsidRPr="000C4E85" w14:paraId="4DDD683F" w14:textId="77777777" w:rsidTr="0057451C">
        <w:trPr>
          <w:trHeight w:val="270"/>
        </w:trPr>
        <w:tc>
          <w:tcPr>
            <w:tcW w:w="659" w:type="dxa"/>
          </w:tcPr>
          <w:p w14:paraId="5D37E831" w14:textId="77777777" w:rsidR="0051287F" w:rsidRPr="000C4E85" w:rsidRDefault="0051287F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16</w:t>
            </w:r>
          </w:p>
        </w:tc>
        <w:tc>
          <w:tcPr>
            <w:tcW w:w="5929" w:type="dxa"/>
            <w:gridSpan w:val="3"/>
          </w:tcPr>
          <w:p w14:paraId="44D374C5" w14:textId="77777777" w:rsidR="0051287F" w:rsidRPr="00144B29" w:rsidRDefault="0051287F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تمثيل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كل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توصيل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سواء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طريق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القياسية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المطبقة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للمشروع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المرسومة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3368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68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التخطيطي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3382A7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283FBE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1225EA1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94EAAE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FBE4C9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784D49D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1287F" w:rsidRPr="000C4E85" w14:paraId="34397192" w14:textId="77777777" w:rsidTr="0057451C">
        <w:trPr>
          <w:trHeight w:val="270"/>
        </w:trPr>
        <w:tc>
          <w:tcPr>
            <w:tcW w:w="6588" w:type="dxa"/>
            <w:gridSpan w:val="4"/>
          </w:tcPr>
          <w:p w14:paraId="41F5113A" w14:textId="77777777" w:rsidR="0051287F" w:rsidRPr="00D237D9" w:rsidRDefault="0051287F" w:rsidP="00B5050A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ج. المعلومات المرجعية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A2BDD3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594D1A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EFA540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A37B0B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B412F7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4484987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5DECAFFF" w14:textId="77777777" w:rsidTr="0057451C">
        <w:trPr>
          <w:trHeight w:val="270"/>
        </w:trPr>
        <w:tc>
          <w:tcPr>
            <w:tcW w:w="659" w:type="dxa"/>
          </w:tcPr>
          <w:p w14:paraId="1AC6CA5A" w14:textId="77777777" w:rsidR="0051287F" w:rsidRPr="000C4E85" w:rsidRDefault="0051287F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</w:t>
            </w:r>
          </w:p>
        </w:tc>
        <w:tc>
          <w:tcPr>
            <w:tcW w:w="5929" w:type="dxa"/>
            <w:gridSpan w:val="3"/>
          </w:tcPr>
          <w:p w14:paraId="574DB024" w14:textId="77777777" w:rsidR="0051287F" w:rsidRPr="000C4E85" w:rsidRDefault="0051287F" w:rsidP="003175E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للتأكد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على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لإشارة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175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الأكواد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المعايير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ومواصفات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المستندات المقدمة 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الموردين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6B3FED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8041AF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64C791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48DC37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352251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A724C7B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1287F" w:rsidRPr="000C4E85" w14:paraId="0DDC90D9" w14:textId="77777777" w:rsidTr="0057451C">
        <w:trPr>
          <w:trHeight w:val="359"/>
        </w:trPr>
        <w:tc>
          <w:tcPr>
            <w:tcW w:w="659" w:type="dxa"/>
          </w:tcPr>
          <w:p w14:paraId="5C28B502" w14:textId="77777777" w:rsidR="0051287F" w:rsidRPr="000C4E85" w:rsidRDefault="0051287F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18</w:t>
            </w:r>
          </w:p>
        </w:tc>
        <w:tc>
          <w:tcPr>
            <w:tcW w:w="5929" w:type="dxa"/>
            <w:gridSpan w:val="3"/>
          </w:tcPr>
          <w:p w14:paraId="20B4F2BB" w14:textId="77777777" w:rsidR="0051287F" w:rsidRPr="000C4E85" w:rsidRDefault="0051287F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المرجعية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D0C414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FF0C6E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8CB7A5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6E0D0F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F7C34D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70C4C6B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1287F" w:rsidRPr="000C4E85" w14:paraId="4ABE661C" w14:textId="77777777" w:rsidTr="0057451C">
        <w:trPr>
          <w:trHeight w:val="270"/>
        </w:trPr>
        <w:tc>
          <w:tcPr>
            <w:tcW w:w="659" w:type="dxa"/>
          </w:tcPr>
          <w:p w14:paraId="61AD7E7E" w14:textId="77777777" w:rsidR="0051287F" w:rsidRDefault="0051287F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19</w:t>
            </w:r>
          </w:p>
        </w:tc>
        <w:tc>
          <w:tcPr>
            <w:tcW w:w="5929" w:type="dxa"/>
            <w:gridSpan w:val="3"/>
          </w:tcPr>
          <w:p w14:paraId="57DA8150" w14:textId="77777777" w:rsidR="0051287F" w:rsidRPr="000C4E85" w:rsidRDefault="0051287F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أدرج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قبل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الآخرين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المقاولين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الباطن،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الموردين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9FB639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1E9295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EA2AEE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7DCD44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389D9D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3039029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1287F" w:rsidRPr="000C4E85" w14:paraId="2ABF9ACD" w14:textId="77777777" w:rsidTr="0057451C">
        <w:trPr>
          <w:trHeight w:val="270"/>
        </w:trPr>
        <w:tc>
          <w:tcPr>
            <w:tcW w:w="659" w:type="dxa"/>
          </w:tcPr>
          <w:p w14:paraId="05602B9F" w14:textId="77777777" w:rsidR="0051287F" w:rsidRPr="000C4E85" w:rsidRDefault="0051287F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</w:t>
            </w:r>
          </w:p>
        </w:tc>
        <w:tc>
          <w:tcPr>
            <w:tcW w:w="5929" w:type="dxa"/>
            <w:gridSpan w:val="3"/>
          </w:tcPr>
          <w:p w14:paraId="5576385E" w14:textId="77777777" w:rsidR="0051287F" w:rsidRPr="000C4E85" w:rsidRDefault="0051287F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مقارنة الأقسام والتفاصيل بشكل صحيح.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35D6489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E6B550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C673DC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57A8CB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F366D6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6BCF995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1287F" w:rsidRPr="000C4E85" w14:paraId="11CAA690" w14:textId="77777777" w:rsidTr="0057451C">
        <w:trPr>
          <w:trHeight w:val="270"/>
        </w:trPr>
        <w:tc>
          <w:tcPr>
            <w:tcW w:w="659" w:type="dxa"/>
          </w:tcPr>
          <w:p w14:paraId="13A283DD" w14:textId="77777777" w:rsidR="0051287F" w:rsidRDefault="0051287F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21</w:t>
            </w:r>
          </w:p>
        </w:tc>
        <w:tc>
          <w:tcPr>
            <w:tcW w:w="5929" w:type="dxa"/>
            <w:gridSpan w:val="3"/>
          </w:tcPr>
          <w:p w14:paraId="5CA98382" w14:textId="77777777" w:rsidR="0051287F" w:rsidRDefault="0051287F" w:rsidP="0051287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 من المراجع المتقابلة مع الرسومات التخطيطية الأخرى مثل مخططات الطاقة ورسومات الاتصالات ورسومات الإضاءة الخ.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270457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9DE6FF2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7977F3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FB615E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D346EA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9544AE9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1287F" w:rsidRPr="000C4E85" w14:paraId="3D814E9B" w14:textId="77777777" w:rsidTr="0057451C">
        <w:trPr>
          <w:trHeight w:val="270"/>
        </w:trPr>
        <w:tc>
          <w:tcPr>
            <w:tcW w:w="659" w:type="dxa"/>
          </w:tcPr>
          <w:p w14:paraId="26649497" w14:textId="77777777" w:rsidR="0051287F" w:rsidRDefault="0051287F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5929" w:type="dxa"/>
            <w:gridSpan w:val="3"/>
          </w:tcPr>
          <w:p w14:paraId="7BA53A1F" w14:textId="77777777" w:rsidR="0051287F" w:rsidRDefault="0051287F" w:rsidP="0051287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 المقرر توصيل نظام الحماية من الصواعق بنظام التأريض ويجب أن تتم الإشارة المناسبة والصحيحة بين الرسومات.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B3AC3A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3E2F560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EC4895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7A93466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4C16B4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F0FD594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C2472">
              <w:rPr>
                <w:rFonts w:cs="Arial"/>
                <w:color w:val="000000"/>
                <w:sz w:val="16"/>
                <w:szCs w:val="16"/>
              </w:rPr>
            </w:r>
            <w:r w:rsidR="008C2472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1287F" w:rsidRPr="000C4E85" w14:paraId="69A7DA0E" w14:textId="77777777" w:rsidTr="0057451C">
        <w:trPr>
          <w:trHeight w:val="270"/>
        </w:trPr>
        <w:tc>
          <w:tcPr>
            <w:tcW w:w="6588" w:type="dxa"/>
            <w:gridSpan w:val="4"/>
          </w:tcPr>
          <w:p w14:paraId="24B160DC" w14:textId="77777777" w:rsidR="0051287F" w:rsidRPr="002C486C" w:rsidRDefault="0051287F" w:rsidP="00B5050A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د. التصميم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DD9583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BDA845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ED2533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B8EFF8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DAB9C9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71632CE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78ADB441" w14:textId="77777777" w:rsidTr="0057451C">
        <w:trPr>
          <w:trHeight w:val="270"/>
        </w:trPr>
        <w:tc>
          <w:tcPr>
            <w:tcW w:w="659" w:type="dxa"/>
          </w:tcPr>
          <w:p w14:paraId="67654764" w14:textId="77777777" w:rsidR="0051287F" w:rsidRPr="000C4E85" w:rsidRDefault="004B7F32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5929" w:type="dxa"/>
            <w:gridSpan w:val="3"/>
          </w:tcPr>
          <w:p w14:paraId="3370AE48" w14:textId="77777777" w:rsidR="0051287F" w:rsidRPr="000C4E85" w:rsidRDefault="00CC42D5" w:rsidP="003175E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CC42D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</w:t>
            </w:r>
            <w:r w:rsidRPr="00CC42D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C42D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تم</w:t>
            </w:r>
            <w:r w:rsidRPr="00CC42D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C42D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فحص</w:t>
            </w:r>
            <w:r w:rsidRPr="00CC42D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C42D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حسابات</w:t>
            </w:r>
            <w:r w:rsidRPr="00CC42D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5670A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التأريض المباشر (تيار حي) وغير المباشر (تيار غير حي) </w:t>
            </w:r>
            <w:r w:rsidRPr="00CC42D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C42D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والتحقق</w:t>
            </w:r>
            <w:r w:rsidRPr="00CC42D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C42D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منها</w:t>
            </w:r>
            <w:r w:rsidRPr="00CC42D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وفقاً </w:t>
            </w:r>
            <w:r w:rsidR="003175E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للأكواد</w:t>
            </w:r>
            <w:r w:rsidRPr="00CC42D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/ </w:t>
            </w:r>
            <w:r w:rsidRPr="00CC42D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المعايير</w:t>
            </w:r>
            <w:r w:rsidRPr="00CC42D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C42D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مواصفات</w:t>
            </w:r>
            <w:r w:rsidRPr="00CC42D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CC42D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المشروع؟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DAC9AA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773980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0E5CCEC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AF36961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71E7A98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751D037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3AE0F706" w14:textId="77777777" w:rsidTr="0057451C">
        <w:trPr>
          <w:trHeight w:val="270"/>
        </w:trPr>
        <w:tc>
          <w:tcPr>
            <w:tcW w:w="659" w:type="dxa"/>
          </w:tcPr>
          <w:p w14:paraId="3AE91F7E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5929" w:type="dxa"/>
            <w:gridSpan w:val="3"/>
          </w:tcPr>
          <w:p w14:paraId="1C6A049C" w14:textId="77777777" w:rsidR="0051287F" w:rsidRDefault="00B5050A" w:rsidP="00B643D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505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B505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505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B505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505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B505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505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B505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505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B505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B643D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ومخطط </w:t>
            </w:r>
            <w:r w:rsidR="005670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التأريض المباشر (تيار حي) وغير المباشر (تيار غير حي) </w:t>
            </w:r>
            <w:r w:rsidRPr="00B505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B643D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مقابل</w:t>
            </w:r>
            <w:r w:rsidRPr="00B505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B643D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الحساب</w:t>
            </w:r>
            <w:r w:rsidRPr="00B505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3F945D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2B7665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69ECE3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B1A564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22E0F2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B1C61CD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03634773" w14:textId="77777777" w:rsidTr="0057451C">
        <w:trPr>
          <w:trHeight w:val="270"/>
        </w:trPr>
        <w:tc>
          <w:tcPr>
            <w:tcW w:w="659" w:type="dxa"/>
          </w:tcPr>
          <w:p w14:paraId="63717D44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5929" w:type="dxa"/>
            <w:gridSpan w:val="3"/>
          </w:tcPr>
          <w:p w14:paraId="13DF7C9D" w14:textId="77777777" w:rsidR="0051287F" w:rsidRDefault="00590E98" w:rsidP="008C7F7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تكون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قيمة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مقاومة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670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التأريض المباشر (تيار حي) وغير المباشر (تيار غير حي) 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مثل</w:t>
            </w:r>
            <w:r w:rsidR="008C7F7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التي 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8C7F7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توفر ل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حالة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حدوث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أخطاء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أرضية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وبالتالي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السلامة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للنظام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الموظفين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8C7F7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أيضاً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تكون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الخطوة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والقدرة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المحتملة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8C7F7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حدود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8C7F7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590E9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مقبولة</w:t>
            </w:r>
            <w:r w:rsidRPr="00590E98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BC3D84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90F0C7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71FE01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22A1BA5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4735405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76B1DCF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26DF9EC2" w14:textId="77777777" w:rsidTr="0057451C">
        <w:trPr>
          <w:trHeight w:val="270"/>
        </w:trPr>
        <w:tc>
          <w:tcPr>
            <w:tcW w:w="659" w:type="dxa"/>
          </w:tcPr>
          <w:p w14:paraId="12B8B191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26</w:t>
            </w:r>
          </w:p>
        </w:tc>
        <w:tc>
          <w:tcPr>
            <w:tcW w:w="5929" w:type="dxa"/>
            <w:gridSpan w:val="3"/>
          </w:tcPr>
          <w:p w14:paraId="5280B049" w14:textId="77777777" w:rsidR="0051287F" w:rsidRPr="002C486C" w:rsidRDefault="0031704A" w:rsidP="005670A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170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3170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170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قدم</w:t>
            </w:r>
            <w:r w:rsidRPr="003170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</w:t>
            </w:r>
            <w:r w:rsidRPr="003170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670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التأريض المباشر (تيار حي) وغير المباشر (تيار غير حي) </w:t>
            </w:r>
            <w:r w:rsidRPr="003170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170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3170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170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النوع</w:t>
            </w:r>
            <w:r w:rsidRPr="003170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170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الحجم</w:t>
            </w:r>
            <w:r w:rsidRPr="003170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170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 w:rsidRPr="003170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170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وعدد</w:t>
            </w:r>
            <w:r w:rsidRPr="003170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170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الأقطاب</w:t>
            </w:r>
            <w:r w:rsidRPr="003170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170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الكهربائية</w:t>
            </w:r>
            <w:r w:rsidRPr="003170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3170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وموصلات</w:t>
            </w:r>
            <w:r w:rsidRPr="003170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170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الشبكة</w:t>
            </w:r>
            <w:r w:rsidRPr="003170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170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الرئيسية</w:t>
            </w:r>
            <w:r w:rsidRPr="003170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3170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وموصلات</w:t>
            </w:r>
            <w:r w:rsidRPr="003170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670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التأريض المباشر (تيار حي) وغير المباشر (تيار غير حي) </w:t>
            </w:r>
            <w:r w:rsidRPr="003170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D1748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والتوصيلات الداخلية</w:t>
            </w:r>
            <w:r w:rsidRPr="003170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3170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170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وتفاصيل</w:t>
            </w:r>
            <w:r w:rsidRPr="003170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670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الاتصال</w:t>
            </w:r>
            <w:r w:rsidRPr="003170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D1748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</w:t>
            </w:r>
            <w:r w:rsidRPr="0031704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Pr="0031704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D1748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الخ؟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DF7CB98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4A4F5A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D2EDF6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FFCE09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8FF6AD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AF728A8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56ED36E4" w14:textId="77777777" w:rsidTr="0057451C">
        <w:trPr>
          <w:trHeight w:val="270"/>
        </w:trPr>
        <w:tc>
          <w:tcPr>
            <w:tcW w:w="659" w:type="dxa"/>
          </w:tcPr>
          <w:p w14:paraId="6BDA3757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27</w:t>
            </w:r>
          </w:p>
        </w:tc>
        <w:tc>
          <w:tcPr>
            <w:tcW w:w="5929" w:type="dxa"/>
            <w:gridSpan w:val="3"/>
          </w:tcPr>
          <w:p w14:paraId="2D89EDA8" w14:textId="77777777" w:rsidR="0051287F" w:rsidRPr="00762B7D" w:rsidRDefault="00442DA7" w:rsidP="00442DA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42DA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442DA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أشار</w:t>
            </w:r>
            <w:r w:rsidRPr="00442DA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42DA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الجدول</w:t>
            </w:r>
            <w:r w:rsidRPr="00442DA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442DA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الخطة</w:t>
            </w:r>
            <w:r w:rsidRPr="00442DA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42DA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442DA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42DA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حجم</w:t>
            </w:r>
            <w:r w:rsidRPr="00442DA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42DA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موصل</w:t>
            </w:r>
            <w:r w:rsidRPr="00442DA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670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التأريض المباشر (تيار حي) وغير المباشر (تيار غير حي) </w:t>
            </w:r>
            <w:r w:rsidRPr="00442DA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42DA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لكل</w:t>
            </w:r>
            <w:r w:rsidRPr="00442DA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42DA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جهاز</w:t>
            </w:r>
            <w:r w:rsidRPr="00442DA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442DA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نظام؟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6F12FC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3815EF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AE10C6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C63015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2F704A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9F3BED8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7B266A1D" w14:textId="77777777" w:rsidTr="0057451C">
        <w:trPr>
          <w:trHeight w:val="270"/>
        </w:trPr>
        <w:tc>
          <w:tcPr>
            <w:tcW w:w="659" w:type="dxa"/>
          </w:tcPr>
          <w:p w14:paraId="655F9B2C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28</w:t>
            </w:r>
          </w:p>
        </w:tc>
        <w:tc>
          <w:tcPr>
            <w:tcW w:w="5929" w:type="dxa"/>
            <w:gridSpan w:val="3"/>
          </w:tcPr>
          <w:p w14:paraId="1FD0D8BA" w14:textId="77777777" w:rsidR="0051287F" w:rsidRPr="00C529A0" w:rsidRDefault="0091281D" w:rsidP="0091281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1281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91281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توصيل أقطاب</w:t>
            </w:r>
            <w:r w:rsidRPr="0091281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1281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الإنارة</w:t>
            </w:r>
            <w:r w:rsidRPr="0091281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1281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وخطوط</w:t>
            </w:r>
            <w:r w:rsidRPr="0091281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1281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القطب</w:t>
            </w:r>
            <w:r w:rsidRPr="0091281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1281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بشبكة</w:t>
            </w:r>
            <w:r w:rsidRPr="0091281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670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التأريض المباشر (تيار حي) وغير المباشر (تيار غير حي) </w:t>
            </w:r>
            <w:r w:rsidRPr="0091281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172712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42ACAA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E6C867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A2FEAC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910CBA5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4617DDE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230DF433" w14:textId="77777777" w:rsidTr="0057451C">
        <w:trPr>
          <w:trHeight w:val="270"/>
        </w:trPr>
        <w:tc>
          <w:tcPr>
            <w:tcW w:w="659" w:type="dxa"/>
          </w:tcPr>
          <w:p w14:paraId="0BC1CAC8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29</w:t>
            </w:r>
          </w:p>
        </w:tc>
        <w:tc>
          <w:tcPr>
            <w:tcW w:w="5929" w:type="dxa"/>
            <w:gridSpan w:val="3"/>
          </w:tcPr>
          <w:p w14:paraId="248D1208" w14:textId="77777777" w:rsidR="0051287F" w:rsidRPr="000C4E85" w:rsidRDefault="0042784B" w:rsidP="004278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2784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42784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تم فحص </w:t>
            </w:r>
            <w:r w:rsidRPr="0042784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42784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الاستدعاء</w:t>
            </w:r>
            <w:r w:rsidRPr="0042784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784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الكافية</w:t>
            </w:r>
            <w:r w:rsidRPr="0042784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784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والمعلومات</w:t>
            </w:r>
            <w:r w:rsidRPr="0042784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784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الإضافية</w:t>
            </w:r>
            <w:r w:rsidRPr="0042784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784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المقدمة</w:t>
            </w:r>
            <w:r w:rsidRPr="0042784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784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42784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784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42784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784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العامة؟</w:t>
            </w:r>
            <w:r w:rsidRPr="0042784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784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أيضا</w:t>
            </w:r>
            <w:r w:rsidRPr="0042784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784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42784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784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42784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784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42784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مراجعة</w:t>
            </w:r>
            <w:r w:rsidRPr="0042784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2784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الكميات؟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F9794C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AF41E2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7F5CCF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1845A5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34999E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8F61199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071F67FD" w14:textId="77777777" w:rsidTr="0057451C">
        <w:trPr>
          <w:trHeight w:val="270"/>
        </w:trPr>
        <w:tc>
          <w:tcPr>
            <w:tcW w:w="659" w:type="dxa"/>
          </w:tcPr>
          <w:p w14:paraId="695E054B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30</w:t>
            </w:r>
          </w:p>
        </w:tc>
        <w:tc>
          <w:tcPr>
            <w:tcW w:w="5929" w:type="dxa"/>
            <w:gridSpan w:val="3"/>
          </w:tcPr>
          <w:p w14:paraId="56FDF3FF" w14:textId="77777777" w:rsidR="0051287F" w:rsidRPr="00C529A0" w:rsidRDefault="000A11D6" w:rsidP="00E4171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كان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يتطلب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سياجًا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محيطيًا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الأسوار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المحيطة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والأسلاك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الموجودة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أعلى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السياج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والبوابات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وأعمدة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العلم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ومقاطع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السكك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الحديدية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وأي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أجزاء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توصيل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غريبة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B514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بأنها متصلة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بنظام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670A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التأريض المباشر (تيار حي) وغير المباشر (تيار غير حي) 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باستخدام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موصل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A11D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التأريض</w:t>
            </w:r>
            <w:r w:rsidRPr="000A11D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B514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ذو الحجم المناسب.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867119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ADC8C4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FBC445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A56655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53877F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481EAF5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58881F73" w14:textId="77777777" w:rsidTr="0057451C">
        <w:trPr>
          <w:trHeight w:val="270"/>
        </w:trPr>
        <w:tc>
          <w:tcPr>
            <w:tcW w:w="659" w:type="dxa"/>
          </w:tcPr>
          <w:p w14:paraId="5AE5041D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31</w:t>
            </w:r>
          </w:p>
        </w:tc>
        <w:tc>
          <w:tcPr>
            <w:tcW w:w="5929" w:type="dxa"/>
            <w:gridSpan w:val="3"/>
          </w:tcPr>
          <w:p w14:paraId="1EDBB703" w14:textId="77777777" w:rsidR="0051287F" w:rsidRPr="00C529A0" w:rsidRDefault="00CF727A" w:rsidP="004363A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CF7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CF7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F7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CF7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توضيح</w:t>
            </w:r>
            <w:r w:rsidRPr="00CF7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F7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الهياكل</w:t>
            </w:r>
            <w:r w:rsidRPr="00CF7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F7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المعدنية</w:t>
            </w:r>
            <w:r w:rsidRPr="00CF7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F7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والمعدات</w:t>
            </w:r>
            <w:r w:rsidRPr="00CF7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F7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الميكانيكية</w:t>
            </w:r>
            <w:r w:rsidRPr="00CF7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363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والملحق الكهربائي</w:t>
            </w:r>
            <w:r w:rsidRPr="00CF7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F7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المتصل</w:t>
            </w:r>
            <w:r w:rsidRPr="00CF7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F7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بشبكة</w:t>
            </w:r>
            <w:r w:rsidRPr="00CF7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F7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التأريض</w:t>
            </w:r>
            <w:r w:rsidRPr="00CF7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F7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وعدد</w:t>
            </w:r>
            <w:r w:rsidR="004363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الصحيح ل</w:t>
            </w:r>
            <w:r w:rsidRPr="00CF7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لصنابير</w:t>
            </w:r>
            <w:r w:rsidRPr="00CF7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F7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لنوع</w:t>
            </w:r>
            <w:r w:rsidRPr="00CF7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F7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وحجم</w:t>
            </w:r>
            <w:r w:rsidRPr="00CF72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F72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المعدات؟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08A5D6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CEE1FA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C00891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1566DC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17EAFF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59F3A30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46537271" w14:textId="77777777" w:rsidTr="0057451C">
        <w:trPr>
          <w:trHeight w:val="270"/>
        </w:trPr>
        <w:tc>
          <w:tcPr>
            <w:tcW w:w="659" w:type="dxa"/>
          </w:tcPr>
          <w:p w14:paraId="792B5AB6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32</w:t>
            </w:r>
          </w:p>
        </w:tc>
        <w:tc>
          <w:tcPr>
            <w:tcW w:w="5929" w:type="dxa"/>
            <w:gridSpan w:val="3"/>
          </w:tcPr>
          <w:p w14:paraId="0F43F374" w14:textId="77777777" w:rsidR="0051287F" w:rsidRPr="000C4E85" w:rsidRDefault="00CC5C97" w:rsidP="003175E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CC5C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CC5C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يفي</w:t>
            </w:r>
            <w:r w:rsidRPr="00CC5C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 وتصميم</w:t>
            </w:r>
            <w:r w:rsidRPr="00CC5C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5C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التأريض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المرتبط</w:t>
            </w:r>
            <w:r w:rsidRPr="00CC5C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بالمعدات</w:t>
            </w:r>
            <w:r w:rsidRPr="00CC5C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5C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الإلكترونية</w:t>
            </w:r>
            <w:r w:rsidRPr="00CC5C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5C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ونظام</w:t>
            </w:r>
            <w:r w:rsidRPr="00CC5C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5C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الأجهزة</w:t>
            </w:r>
            <w:r w:rsidRPr="00CC5C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5C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وأنظمة</w:t>
            </w:r>
            <w:r w:rsidRPr="00CC5C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5C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الكمبيوتر</w:t>
            </w:r>
            <w:r w:rsidRPr="00CC5C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5C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بمتطلبات</w:t>
            </w:r>
            <w:r w:rsidRPr="00CC5C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175E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للأكواد</w:t>
            </w:r>
            <w:r w:rsidRPr="00CC5C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CC5C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المعايير</w:t>
            </w:r>
            <w:r w:rsidRPr="00CC5C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5C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والمواصفات</w:t>
            </w:r>
            <w:r w:rsidRPr="00CC5C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5C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القياسية</w:t>
            </w:r>
            <w:r w:rsidRPr="00CC5C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5C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CC5C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5C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</w:t>
            </w:r>
            <w:r w:rsidRPr="00CC5C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5C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ومتطلبات</w:t>
            </w:r>
            <w:r w:rsidRPr="00CC5C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B60DF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الموردين</w:t>
            </w:r>
            <w:r w:rsidRPr="00CC5C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DF5C04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D9EC1A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439BCE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BCF911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ABC2BD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E5AA408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1A3E9C23" w14:textId="77777777" w:rsidTr="0057451C">
        <w:trPr>
          <w:trHeight w:val="270"/>
        </w:trPr>
        <w:tc>
          <w:tcPr>
            <w:tcW w:w="659" w:type="dxa"/>
          </w:tcPr>
          <w:p w14:paraId="0A5A20FC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33</w:t>
            </w:r>
          </w:p>
        </w:tc>
        <w:tc>
          <w:tcPr>
            <w:tcW w:w="5929" w:type="dxa"/>
            <w:gridSpan w:val="3"/>
          </w:tcPr>
          <w:p w14:paraId="3EB02569" w14:textId="77777777" w:rsidR="0051287F" w:rsidRPr="00C529A0" w:rsidRDefault="00A1691F" w:rsidP="00237AE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1691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A1691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37A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يأخذ</w:t>
            </w:r>
            <w:r w:rsidRPr="00A1691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1691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A1691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ومخطط </w:t>
            </w:r>
            <w:r w:rsidRPr="00A1691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التأريض</w:t>
            </w:r>
            <w:r w:rsidRPr="00A1691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1691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A1691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1691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الاعتبار</w:t>
            </w:r>
            <w:r w:rsidRPr="00A1691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1691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ويوفران</w:t>
            </w:r>
            <w:r w:rsidRPr="00A1691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1691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التأريض</w:t>
            </w:r>
            <w:r w:rsidRPr="00A1691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A1691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المخصص</w:t>
            </w:r>
            <w:r w:rsidRPr="00A1691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1691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لنظام</w:t>
            </w:r>
            <w:r w:rsidRPr="00A1691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1691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التيار</w:t>
            </w:r>
            <w:r w:rsidRPr="00A1691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1691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المنخفض</w:t>
            </w:r>
            <w:r w:rsidRPr="00A1691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1691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A1691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 الجهد شديد الانخفاض؟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97FA06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5F7998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C885A6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3BC0B72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0FDB99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B68457C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536C2E0E" w14:textId="77777777" w:rsidTr="0057451C">
        <w:trPr>
          <w:trHeight w:val="270"/>
        </w:trPr>
        <w:tc>
          <w:tcPr>
            <w:tcW w:w="659" w:type="dxa"/>
          </w:tcPr>
          <w:p w14:paraId="6EF8A861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34</w:t>
            </w:r>
          </w:p>
        </w:tc>
        <w:tc>
          <w:tcPr>
            <w:tcW w:w="5929" w:type="dxa"/>
            <w:gridSpan w:val="3"/>
          </w:tcPr>
          <w:p w14:paraId="54607DE2" w14:textId="77777777" w:rsidR="0051287F" w:rsidRPr="0022421C" w:rsidRDefault="00237AE2" w:rsidP="00237AE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37A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37A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7A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237A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</w:t>
            </w:r>
            <w:r w:rsidRPr="00237A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237A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التأريض</w:t>
            </w:r>
            <w:r w:rsidRPr="00237A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7A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237A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7A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التوصيل</w:t>
            </w:r>
            <w:r w:rsidRPr="00237A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7A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للعمود</w:t>
            </w:r>
            <w:r w:rsidRPr="00237A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7A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الصلب</w:t>
            </w:r>
            <w:r w:rsidRPr="00237A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7A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وحول</w:t>
            </w:r>
            <w:r w:rsidRPr="00237A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7A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محيط</w:t>
            </w:r>
            <w:r w:rsidRPr="00237A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37A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الهيكل</w:t>
            </w:r>
            <w:r w:rsidRPr="00237A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</w:t>
            </w:r>
            <w:r w:rsidRPr="00237AE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شبكة</w:t>
            </w:r>
            <w:r w:rsidRPr="00237AE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الأرضية؟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CA2FA1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91F5E0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9269AB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EC900D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5F0EC7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FC6A9C9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4883F1F1" w14:textId="77777777" w:rsidTr="0057451C">
        <w:trPr>
          <w:trHeight w:val="270"/>
        </w:trPr>
        <w:tc>
          <w:tcPr>
            <w:tcW w:w="659" w:type="dxa"/>
          </w:tcPr>
          <w:p w14:paraId="782FA51A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35</w:t>
            </w:r>
          </w:p>
        </w:tc>
        <w:tc>
          <w:tcPr>
            <w:tcW w:w="5929" w:type="dxa"/>
            <w:gridSpan w:val="3"/>
          </w:tcPr>
          <w:p w14:paraId="56DDC45D" w14:textId="77777777" w:rsidR="0051287F" w:rsidRDefault="00204622" w:rsidP="0020462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0462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0462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0462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20462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</w:t>
            </w:r>
            <w:r w:rsidRPr="0020462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0462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20462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0462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0462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الصواعق </w:t>
            </w:r>
            <w:r w:rsidRPr="0020462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0462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20462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0462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رابط</w:t>
            </w:r>
            <w:r w:rsidRPr="0020462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0462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الاختبار؟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C30F9C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3A95C3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901542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8C6064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25AA6E2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AC0FBAD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78B0B335" w14:textId="77777777" w:rsidTr="0057451C">
        <w:trPr>
          <w:trHeight w:val="270"/>
        </w:trPr>
        <w:tc>
          <w:tcPr>
            <w:tcW w:w="659" w:type="dxa"/>
          </w:tcPr>
          <w:p w14:paraId="08E57914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36</w:t>
            </w:r>
          </w:p>
        </w:tc>
        <w:tc>
          <w:tcPr>
            <w:tcW w:w="5929" w:type="dxa"/>
            <w:gridSpan w:val="3"/>
          </w:tcPr>
          <w:p w14:paraId="6662B587" w14:textId="77777777" w:rsidR="0051287F" w:rsidRDefault="003067F0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 من ربط كافة الشبكات الأرضية بعضها ببعض.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DADDE5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7FA2F0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9A97B1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BA5E94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CB4894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BAC366C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67BB95F8" w14:textId="77777777" w:rsidTr="0057451C">
        <w:trPr>
          <w:trHeight w:val="270"/>
        </w:trPr>
        <w:tc>
          <w:tcPr>
            <w:tcW w:w="659" w:type="dxa"/>
          </w:tcPr>
          <w:p w14:paraId="2DD800A0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37</w:t>
            </w:r>
          </w:p>
        </w:tc>
        <w:tc>
          <w:tcPr>
            <w:tcW w:w="5929" w:type="dxa"/>
            <w:gridSpan w:val="3"/>
          </w:tcPr>
          <w:p w14:paraId="529CC414" w14:textId="77777777" w:rsidR="0051287F" w:rsidRDefault="00DB45E1" w:rsidP="00D153C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B45E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DB45E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D153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</w:t>
            </w:r>
            <w:r w:rsidRPr="00DB45E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B45E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وضع</w:t>
            </w:r>
            <w:r w:rsidRPr="00DB45E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D153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المعدن</w:t>
            </w:r>
            <w:r w:rsidRPr="00DB45E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5E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وجميع</w:t>
            </w:r>
            <w:r w:rsidRPr="00DB45E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D153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DB45E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5E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المعدنية</w:t>
            </w:r>
            <w:r w:rsidR="00D153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تحت الأرض</w:t>
            </w:r>
            <w:r w:rsidRPr="00DB45E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5E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DB45E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5E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DB45E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5E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لزم</w:t>
            </w:r>
            <w:r w:rsidRPr="00DB45E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45E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الأمر؟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31B17D1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6DA3FD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38EC71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D3621F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682C82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F804AA0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430FC748" w14:textId="77777777" w:rsidTr="0057451C">
        <w:trPr>
          <w:trHeight w:val="270"/>
        </w:trPr>
        <w:tc>
          <w:tcPr>
            <w:tcW w:w="659" w:type="dxa"/>
          </w:tcPr>
          <w:p w14:paraId="22752DA0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38</w:t>
            </w:r>
          </w:p>
        </w:tc>
        <w:tc>
          <w:tcPr>
            <w:tcW w:w="5929" w:type="dxa"/>
            <w:gridSpan w:val="3"/>
          </w:tcPr>
          <w:p w14:paraId="04642780" w14:textId="77777777" w:rsidR="0051287F" w:rsidRDefault="00A12F9C" w:rsidP="00A12F9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مكان</w:t>
            </w:r>
            <w:r w:rsidRPr="00A12F9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12F9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شبكة</w:t>
            </w:r>
            <w:r w:rsidRPr="00A12F9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12F9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التأريض</w:t>
            </w:r>
            <w:r w:rsidRPr="00A12F9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 </w:t>
            </w:r>
            <w:r w:rsidRPr="00A12F9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وتوجيه</w:t>
            </w:r>
            <w:r w:rsidRPr="00A12F9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12F9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الموصلات</w:t>
            </w:r>
            <w:r w:rsidRPr="00A12F9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</w:t>
            </w:r>
            <w:r w:rsidRPr="00A12F9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منسقة</w:t>
            </w:r>
            <w:r w:rsidRPr="00A12F9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12F9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مع</w:t>
            </w:r>
            <w:r w:rsidRPr="00A12F9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</w:t>
            </w:r>
            <w:r w:rsidRPr="00A12F9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تخصصات</w:t>
            </w:r>
            <w:r w:rsidRPr="00A12F9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</w:t>
            </w:r>
            <w:r w:rsidRPr="00A12F9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أخرى</w:t>
            </w:r>
            <w:r w:rsidRPr="00A12F9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12F9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لتجنب</w:t>
            </w:r>
            <w:r w:rsidRPr="00A12F9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12F9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التدخل</w:t>
            </w:r>
            <w:r w:rsidRPr="00A12F9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12F9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على</w:t>
            </w:r>
            <w:r w:rsidRPr="00A12F9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12F9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سبيل</w:t>
            </w:r>
            <w:r w:rsidRPr="00A12F9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12F9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المثال</w:t>
            </w:r>
            <w:r w:rsidRPr="00A12F9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. </w:t>
            </w:r>
            <w:r w:rsidRPr="00A12F9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الأنابيب</w:t>
            </w:r>
            <w:r w:rsidRPr="00A12F9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والأساسات</w:t>
            </w:r>
            <w:r w:rsidRPr="00A12F9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الخ </w:t>
            </w:r>
            <w:r w:rsidRPr="00A12F9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،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يؤدي إلى </w:t>
            </w:r>
            <w:r w:rsidRPr="00A12F9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12F9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تركيب</w:t>
            </w:r>
            <w:r w:rsidRPr="00A12F9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A12F9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أنيق</w:t>
            </w:r>
            <w:r w:rsidRPr="00A12F9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/ </w:t>
            </w:r>
            <w:r w:rsidRPr="00A12F9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نظيف؟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4BFAD9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E303CA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15359F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B6FB69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D7E581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58C5118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3659A" w:rsidRPr="000C4E85" w14:paraId="7CE9C4AE" w14:textId="77777777" w:rsidTr="0057451C">
        <w:trPr>
          <w:trHeight w:val="270"/>
        </w:trPr>
        <w:tc>
          <w:tcPr>
            <w:tcW w:w="659" w:type="dxa"/>
          </w:tcPr>
          <w:p w14:paraId="4F5CEC86" w14:textId="77777777" w:rsidR="0053659A" w:rsidRDefault="0053659A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929" w:type="dxa"/>
            <w:gridSpan w:val="3"/>
          </w:tcPr>
          <w:p w14:paraId="3AEAA294" w14:textId="77777777" w:rsidR="0053659A" w:rsidRPr="00555351" w:rsidRDefault="0053659A" w:rsidP="00B5050A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55351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الوصف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6BCFB2" w14:textId="77777777" w:rsidR="0053659A" w:rsidRPr="00B62553" w:rsidRDefault="0053659A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10BC7E5" w14:textId="77777777" w:rsidR="0053659A" w:rsidRPr="00B62553" w:rsidRDefault="0053659A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0042B5" w14:textId="77777777" w:rsidR="0053659A" w:rsidRPr="00B62553" w:rsidRDefault="0053659A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10BDB2A" w14:textId="77777777" w:rsidR="0053659A" w:rsidRPr="00B62553" w:rsidRDefault="0053659A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E3D583" w14:textId="77777777" w:rsidR="0053659A" w:rsidRPr="00B62553" w:rsidRDefault="0053659A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582FB27" w14:textId="77777777" w:rsidR="0053659A" w:rsidRPr="00B62553" w:rsidRDefault="0053659A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75F476F2" w14:textId="77777777" w:rsidTr="0057451C">
        <w:trPr>
          <w:trHeight w:val="270"/>
        </w:trPr>
        <w:tc>
          <w:tcPr>
            <w:tcW w:w="659" w:type="dxa"/>
          </w:tcPr>
          <w:p w14:paraId="2F2B4C49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39</w:t>
            </w:r>
          </w:p>
        </w:tc>
        <w:tc>
          <w:tcPr>
            <w:tcW w:w="5929" w:type="dxa"/>
            <w:gridSpan w:val="3"/>
          </w:tcPr>
          <w:p w14:paraId="2B1A56C6" w14:textId="77777777" w:rsidR="0051287F" w:rsidRDefault="00555351" w:rsidP="0055535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 حالة وضع المعدات على ارتفاعات أعلى للهياكل الخرسانية، تُمد</w:t>
            </w:r>
            <w:r w:rsidR="00E4171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الكبلات الأرضية إلى مستويات أعلى ويتم حمايتها بشكل مناسب. 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7FC3FF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8ECDDA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7BF139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6E1E70F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69EBA3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181A71A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5077C886" w14:textId="77777777" w:rsidTr="0057451C">
        <w:trPr>
          <w:trHeight w:val="270"/>
        </w:trPr>
        <w:tc>
          <w:tcPr>
            <w:tcW w:w="659" w:type="dxa"/>
          </w:tcPr>
          <w:p w14:paraId="3E840E56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40</w:t>
            </w:r>
          </w:p>
        </w:tc>
        <w:tc>
          <w:tcPr>
            <w:tcW w:w="5929" w:type="dxa"/>
            <w:gridSpan w:val="3"/>
          </w:tcPr>
          <w:p w14:paraId="6B26CCC9" w14:textId="77777777" w:rsidR="00E423D3" w:rsidRPr="00E423D3" w:rsidRDefault="00E423D3" w:rsidP="00E423D3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جب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يحظى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التأريض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المرتبط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بنظام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الصواعق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باهتمام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فيما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يتعلق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بما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يلي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>:</w:t>
            </w:r>
          </w:p>
          <w:p w14:paraId="4A8B292A" w14:textId="77777777" w:rsidR="00E423D3" w:rsidRPr="00E423D3" w:rsidRDefault="00E423D3" w:rsidP="00E423D3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-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حجم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موقع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موصل</w:t>
            </w:r>
          </w:p>
          <w:p w14:paraId="57B70AB2" w14:textId="77777777" w:rsidR="00E423D3" w:rsidRPr="00E423D3" w:rsidRDefault="00E423D3" w:rsidP="00E423D3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-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التوصيل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الداخلي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تأريض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المحطات</w:t>
            </w:r>
          </w:p>
          <w:p w14:paraId="242231B9" w14:textId="77777777" w:rsidR="00E423D3" w:rsidRPr="00E423D3" w:rsidRDefault="00E423D3" w:rsidP="00E423D3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-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مقاومة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الكتلة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العامة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للأرض</w:t>
            </w:r>
          </w:p>
          <w:p w14:paraId="4EDA3EA1" w14:textId="77777777" w:rsidR="0051287F" w:rsidRDefault="00E423D3" w:rsidP="00E423D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-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موقع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نقاط</w:t>
            </w:r>
            <w:r w:rsidRPr="00E423D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423D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الاختبار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A177B6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7A570F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6AC166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8A55EB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0F1FEA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5484479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1509E02C" w14:textId="77777777" w:rsidTr="0057451C">
        <w:trPr>
          <w:trHeight w:val="270"/>
        </w:trPr>
        <w:tc>
          <w:tcPr>
            <w:tcW w:w="659" w:type="dxa"/>
          </w:tcPr>
          <w:p w14:paraId="1E548C1B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41</w:t>
            </w:r>
          </w:p>
        </w:tc>
        <w:tc>
          <w:tcPr>
            <w:tcW w:w="5929" w:type="dxa"/>
            <w:gridSpan w:val="3"/>
          </w:tcPr>
          <w:p w14:paraId="2C8FAFF7" w14:textId="77777777" w:rsidR="0051287F" w:rsidRDefault="00466A6F" w:rsidP="00245B2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66A6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466A6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66A6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توصيل</w:t>
            </w:r>
            <w:r w:rsidRPr="00466A6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0A7A3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قطب</w:t>
            </w:r>
            <w:r w:rsidRPr="00466A6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66A6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تأريض</w:t>
            </w:r>
            <w:r w:rsidRPr="00466A6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45B2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مستقبلات</w:t>
            </w:r>
            <w:r w:rsidRPr="00466A6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66A6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466A6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66A6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المستخدمة</w:t>
            </w:r>
            <w:r w:rsidRPr="00466A6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66A6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للمحركات</w:t>
            </w:r>
            <w:r w:rsidRPr="00466A6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66A6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المحمولة</w:t>
            </w:r>
            <w:r w:rsidRPr="00466A6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66A6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مباشرة</w:t>
            </w:r>
            <w:r w:rsidRPr="00466A6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0A7A3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بالناقل</w:t>
            </w:r>
            <w:r w:rsidRPr="00466A6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66A6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الأرضة</w:t>
            </w:r>
            <w:r w:rsidRPr="00466A6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66A6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لمصدر</w:t>
            </w:r>
            <w:r w:rsidRPr="00466A6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66A6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466A6F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5E6D80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9B8804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BDC3FD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14A623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73675C4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F50AD01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23F98B48" w14:textId="77777777" w:rsidTr="0057451C">
        <w:trPr>
          <w:trHeight w:val="270"/>
        </w:trPr>
        <w:tc>
          <w:tcPr>
            <w:tcW w:w="659" w:type="dxa"/>
          </w:tcPr>
          <w:p w14:paraId="36E9C589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42</w:t>
            </w:r>
          </w:p>
        </w:tc>
        <w:tc>
          <w:tcPr>
            <w:tcW w:w="5929" w:type="dxa"/>
            <w:gridSpan w:val="3"/>
          </w:tcPr>
          <w:p w14:paraId="414BF289" w14:textId="77777777" w:rsidR="0051287F" w:rsidRPr="004F11A1" w:rsidRDefault="00E3336C" w:rsidP="00E3336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333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E333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33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توصيل</w:t>
            </w:r>
            <w:r w:rsidRPr="00E333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33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موصلات</w:t>
            </w:r>
            <w:r w:rsidRPr="00E333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33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التأريض</w:t>
            </w:r>
            <w:r w:rsidRPr="00E333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33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التي</w:t>
            </w:r>
            <w:r w:rsidRPr="00E333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33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تعمل</w:t>
            </w:r>
            <w:r w:rsidRPr="00E333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33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E333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33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الصواني</w:t>
            </w:r>
            <w:r w:rsidRPr="00E333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33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E333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33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موصلات</w:t>
            </w:r>
            <w:r w:rsidRPr="00E333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33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الطاقة</w:t>
            </w:r>
            <w:r w:rsidRPr="00E333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33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بنظام</w:t>
            </w:r>
            <w:r w:rsidRPr="00E333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حوامل </w:t>
            </w:r>
            <w:r w:rsidRPr="00E333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33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Pr="00E3336C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A43C7A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B0CB78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7A8872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8D14CB0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77DC85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153B954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1C9124AB" w14:textId="77777777" w:rsidTr="0057451C">
        <w:trPr>
          <w:trHeight w:val="270"/>
        </w:trPr>
        <w:tc>
          <w:tcPr>
            <w:tcW w:w="659" w:type="dxa"/>
          </w:tcPr>
          <w:p w14:paraId="376112BD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43</w:t>
            </w:r>
          </w:p>
        </w:tc>
        <w:tc>
          <w:tcPr>
            <w:tcW w:w="5929" w:type="dxa"/>
            <w:gridSpan w:val="3"/>
          </w:tcPr>
          <w:p w14:paraId="22189E60" w14:textId="77777777" w:rsidR="0051287F" w:rsidRDefault="008B5EEF" w:rsidP="008B5EE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B5E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عندما</w:t>
            </w:r>
            <w:r w:rsidRPr="008B5E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B5E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تستخدم</w:t>
            </w:r>
            <w:r w:rsidRPr="008B5E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B5E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قضبان</w:t>
            </w:r>
            <w:r w:rsidRPr="008B5E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B5E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الأرض</w:t>
            </w:r>
            <w:r w:rsidRPr="008B5E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B5E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8B5E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B5E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مناطق</w:t>
            </w:r>
            <w:r w:rsidRPr="008B5E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B5E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مرصوفة</w:t>
            </w:r>
            <w:r w:rsidRPr="008B5E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B5E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8B5E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B5E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قضبان</w:t>
            </w:r>
            <w:r w:rsidRPr="008B5E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B5E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تستخدم</w:t>
            </w:r>
            <w:r w:rsidRPr="008B5E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B5E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للاختبار،</w:t>
            </w:r>
            <w:r w:rsidRPr="008B5E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B5E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فهي</w:t>
            </w:r>
            <w:r w:rsidRPr="008B5E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تكون</w:t>
            </w:r>
            <w:r w:rsidRPr="008B5E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B5E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حاويات</w:t>
            </w:r>
            <w:r w:rsidRPr="008B5E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B5E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مناسبة</w:t>
            </w:r>
            <w:r w:rsidRPr="008B5EEF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8087D1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E72694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BFEAD0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9FE862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A2C1A2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4EB2903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216D859D" w14:textId="77777777" w:rsidTr="0057451C">
        <w:trPr>
          <w:trHeight w:val="270"/>
        </w:trPr>
        <w:tc>
          <w:tcPr>
            <w:tcW w:w="659" w:type="dxa"/>
          </w:tcPr>
          <w:p w14:paraId="07388007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44</w:t>
            </w:r>
          </w:p>
        </w:tc>
        <w:tc>
          <w:tcPr>
            <w:tcW w:w="5929" w:type="dxa"/>
            <w:gridSpan w:val="3"/>
          </w:tcPr>
          <w:p w14:paraId="1D944019" w14:textId="77777777" w:rsidR="0051287F" w:rsidRDefault="003E0E01" w:rsidP="003E0E0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عندما يكون </w:t>
            </w:r>
            <w:r w:rsidRPr="003E0E0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سطح</w:t>
            </w:r>
            <w:r w:rsidRPr="003E0E0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الأسلاك </w:t>
            </w:r>
            <w:r w:rsidRPr="003E0E0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الأرضية</w:t>
            </w:r>
            <w:r w:rsidRPr="003E0E0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متدرج، يتم توضيح و</w:t>
            </w:r>
            <w:r w:rsidRPr="003E0E0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الأكمام</w:t>
            </w:r>
            <w:r w:rsidRPr="003E0E0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E0E0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الواقية</w:t>
            </w:r>
            <w:r w:rsidRPr="003E0E0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E0E0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غير</w:t>
            </w:r>
            <w:r w:rsidRPr="003E0E0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E0E0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المعدنية</w:t>
            </w:r>
            <w:r w:rsidRPr="003E0E01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6BB15C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7FEBB1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F81B3E7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DF6D25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6B288B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CFF18F7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3196FF5A" w14:textId="77777777" w:rsidTr="0057451C">
        <w:trPr>
          <w:trHeight w:val="270"/>
        </w:trPr>
        <w:tc>
          <w:tcPr>
            <w:tcW w:w="659" w:type="dxa"/>
          </w:tcPr>
          <w:p w14:paraId="01AB8F43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45</w:t>
            </w:r>
          </w:p>
        </w:tc>
        <w:tc>
          <w:tcPr>
            <w:tcW w:w="5929" w:type="dxa"/>
            <w:gridSpan w:val="3"/>
          </w:tcPr>
          <w:p w14:paraId="2DA3ABCC" w14:textId="77777777" w:rsidR="0051287F" w:rsidRDefault="00C279F4" w:rsidP="00C279F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يتم وضع  ملحقات المحرك بالأرض.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027C43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660E4D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3F7278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173EE8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D537E8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8CE68CB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5E7528BA" w14:textId="77777777" w:rsidTr="0057451C">
        <w:trPr>
          <w:trHeight w:val="270"/>
        </w:trPr>
        <w:tc>
          <w:tcPr>
            <w:tcW w:w="659" w:type="dxa"/>
          </w:tcPr>
          <w:p w14:paraId="08CEF4BE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46</w:t>
            </w:r>
          </w:p>
        </w:tc>
        <w:tc>
          <w:tcPr>
            <w:tcW w:w="5929" w:type="dxa"/>
            <w:gridSpan w:val="3"/>
          </w:tcPr>
          <w:p w14:paraId="068FD6B9" w14:textId="77777777" w:rsidR="0051287F" w:rsidRDefault="00D913B9" w:rsidP="00D913B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913B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913B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913B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تأريض</w:t>
            </w:r>
            <w:r w:rsidRPr="00D913B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913B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D913B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913B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</w:t>
            </w:r>
            <w:r w:rsidRPr="00D913B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913B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التي</w:t>
            </w:r>
            <w:r w:rsidRPr="00D913B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913B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تغلق</w:t>
            </w:r>
            <w:r w:rsidRPr="00D913B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ناقل الحركة وحاويات مركز </w:t>
            </w:r>
            <w:r w:rsidRPr="00D913B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التحكم</w:t>
            </w:r>
            <w:r w:rsidRPr="00D913B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913B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D913B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913B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المحرك</w:t>
            </w:r>
            <w:r w:rsidRPr="00D913B9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2D2570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02164C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1E4EEE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EC6DAE6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C88C9C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1C71B75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67C41B3E" w14:textId="77777777" w:rsidTr="0057451C">
        <w:trPr>
          <w:trHeight w:val="270"/>
        </w:trPr>
        <w:tc>
          <w:tcPr>
            <w:tcW w:w="659" w:type="dxa"/>
          </w:tcPr>
          <w:p w14:paraId="4FA83D83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47</w:t>
            </w:r>
          </w:p>
        </w:tc>
        <w:tc>
          <w:tcPr>
            <w:tcW w:w="5929" w:type="dxa"/>
            <w:gridSpan w:val="3"/>
          </w:tcPr>
          <w:p w14:paraId="044CB18C" w14:textId="77777777" w:rsidR="0051287F" w:rsidRDefault="008D3AE2" w:rsidP="00FF6DD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</w:t>
            </w:r>
            <w:r w:rsidRPr="008D3AE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حقق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D3AE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من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D3AE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أن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D3AE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التصميم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D3AE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هو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D3AE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الأمثل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 </w:t>
            </w:r>
            <w:r w:rsidRPr="008D3AE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مع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D3AE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مراعاة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D3AE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متطلبات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D3AE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التصميم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D3AE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الأساسية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D3AE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،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D3AE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بحيث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D3AE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يتم</w:t>
            </w:r>
            <w:r w:rsidR="00FF6DD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تكبير 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D3AE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الخنادق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FF6DD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المطلوبة إبقائها في الحد الأدنى من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D3AE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الحقل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FF6DD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</w:t>
            </w:r>
            <w:r w:rsidRPr="008D3AE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استخدام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D3AE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الخنادق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D3AE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الموجودة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(</w:t>
            </w:r>
            <w:r w:rsidR="00FF6DD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مجاري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D3AE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القنوات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D3AE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،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D3AE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والكابلات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D3AE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المدفونة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8D3AE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المباشرة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)</w:t>
            </w:r>
            <w:r w:rsidR="00FF6DD5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.</w:t>
            </w:r>
            <w:r w:rsidRPr="008D3AE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43EB01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19B401C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F7353C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5C20815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FBCBEEE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6F59E3C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275F6" w:rsidRPr="000C4E85" w14:paraId="3DB576EC" w14:textId="77777777" w:rsidTr="0057451C">
        <w:trPr>
          <w:trHeight w:val="270"/>
        </w:trPr>
        <w:tc>
          <w:tcPr>
            <w:tcW w:w="659" w:type="dxa"/>
          </w:tcPr>
          <w:p w14:paraId="6956033F" w14:textId="77777777" w:rsidR="000275F6" w:rsidRDefault="000275F6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929" w:type="dxa"/>
            <w:gridSpan w:val="3"/>
          </w:tcPr>
          <w:p w14:paraId="23C76D0B" w14:textId="77777777" w:rsidR="000275F6" w:rsidRDefault="000275F6" w:rsidP="00FF6DD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أخرى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AEFAB7" w14:textId="77777777" w:rsidR="000275F6" w:rsidRPr="00B62553" w:rsidRDefault="000275F6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D50F67" w14:textId="77777777" w:rsidR="000275F6" w:rsidRPr="00B62553" w:rsidRDefault="000275F6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BCC2DB" w14:textId="77777777" w:rsidR="000275F6" w:rsidRPr="00B62553" w:rsidRDefault="000275F6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8BF644" w14:textId="77777777" w:rsidR="000275F6" w:rsidRPr="00B62553" w:rsidRDefault="000275F6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737D13" w14:textId="77777777" w:rsidR="000275F6" w:rsidRPr="00B62553" w:rsidRDefault="000275F6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0920ACF" w14:textId="77777777" w:rsidR="000275F6" w:rsidRPr="00B62553" w:rsidRDefault="000275F6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3BCCA16D" w14:textId="77777777" w:rsidTr="0057451C">
        <w:trPr>
          <w:trHeight w:val="270"/>
        </w:trPr>
        <w:tc>
          <w:tcPr>
            <w:tcW w:w="659" w:type="dxa"/>
          </w:tcPr>
          <w:p w14:paraId="75A01FC3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48</w:t>
            </w:r>
          </w:p>
        </w:tc>
        <w:tc>
          <w:tcPr>
            <w:tcW w:w="5929" w:type="dxa"/>
            <w:gridSpan w:val="3"/>
          </w:tcPr>
          <w:p w14:paraId="1AEF687D" w14:textId="77777777" w:rsidR="0051287F" w:rsidRDefault="000275F6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275F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يجب</w:t>
            </w:r>
            <w:r w:rsidRPr="000275F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275F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أن</w:t>
            </w:r>
            <w:r w:rsidRPr="000275F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275F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تعكس</w:t>
            </w:r>
            <w:r w:rsidRPr="000275F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275F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التفاصيل</w:t>
            </w:r>
            <w:r w:rsidRPr="000275F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275F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جوانب</w:t>
            </w:r>
            <w:r w:rsidRPr="000275F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275F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التصنيع</w:t>
            </w:r>
            <w:r w:rsidRPr="000275F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/ </w:t>
            </w:r>
            <w:r w:rsidRPr="000275F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البناء</w:t>
            </w:r>
            <w:r w:rsidRPr="000275F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275F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للبند</w:t>
            </w:r>
            <w:r w:rsidRPr="000275F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/ </w:t>
            </w:r>
            <w:r w:rsidRPr="000275F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الموقع</w:t>
            </w:r>
            <w:r w:rsidRPr="000275F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275F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المحدد</w:t>
            </w:r>
            <w:r w:rsidRPr="000275F6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884592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E1DACB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934ED3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43CD84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302B20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2F3533A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0E92D2DC" w14:textId="77777777" w:rsidTr="0057451C">
        <w:trPr>
          <w:trHeight w:val="270"/>
        </w:trPr>
        <w:tc>
          <w:tcPr>
            <w:tcW w:w="659" w:type="dxa"/>
          </w:tcPr>
          <w:p w14:paraId="3459A5C5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49</w:t>
            </w:r>
          </w:p>
        </w:tc>
        <w:tc>
          <w:tcPr>
            <w:tcW w:w="5929" w:type="dxa"/>
            <w:gridSpan w:val="3"/>
          </w:tcPr>
          <w:p w14:paraId="6E3941DE" w14:textId="77777777" w:rsidR="0051287F" w:rsidRDefault="000275F6" w:rsidP="000275F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عندما يكون من المقرر أن تكون المعدات أو الهياكل </w:t>
            </w:r>
            <w:r w:rsidRPr="000275F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مقاومة للحرائق</w:t>
            </w:r>
            <w:r w:rsidRPr="000275F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0275F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0275F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75F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0275F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عدم دفن التوصيل</w:t>
            </w:r>
            <w:r w:rsidRPr="000275F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75F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الأرضي</w:t>
            </w:r>
            <w:r w:rsidRPr="000275F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بسطح التحكم</w:t>
            </w:r>
            <w:r w:rsidRPr="000275F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75F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أسفل</w:t>
            </w:r>
            <w:r w:rsidRPr="000275F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المواد المقاومة للنيران</w:t>
            </w:r>
            <w:r w:rsidRPr="000275F6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A0D08B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6D37BE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00464B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7959605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A91170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10EC46F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4A2C194C" w14:textId="77777777" w:rsidTr="0057451C">
        <w:trPr>
          <w:trHeight w:val="270"/>
        </w:trPr>
        <w:tc>
          <w:tcPr>
            <w:tcW w:w="659" w:type="dxa"/>
          </w:tcPr>
          <w:p w14:paraId="31AFF10E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50</w:t>
            </w:r>
          </w:p>
        </w:tc>
        <w:tc>
          <w:tcPr>
            <w:tcW w:w="5929" w:type="dxa"/>
            <w:gridSpan w:val="3"/>
          </w:tcPr>
          <w:p w14:paraId="45BF633A" w14:textId="77777777" w:rsidR="0051287F" w:rsidRDefault="004C3DB2" w:rsidP="004C3DB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وتأكد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الصواعق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لأعمدة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الإنارة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سطح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برج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التبريد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خلال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الصواعق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سطح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المروحة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وأن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هذه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الحماية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الصواعق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مصممة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بحيث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لا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يتطلب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حماية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منفصلة من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الصواعق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لأعمدة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C3D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الإنارة</w:t>
            </w:r>
            <w:r w:rsidRPr="004C3DB2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4E8A4D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1C8AD6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06E591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A1E3DC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AF563F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18C9B3C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1F6D33D7" w14:textId="77777777" w:rsidTr="0057451C">
        <w:trPr>
          <w:trHeight w:val="270"/>
        </w:trPr>
        <w:tc>
          <w:tcPr>
            <w:tcW w:w="659" w:type="dxa"/>
          </w:tcPr>
          <w:p w14:paraId="18D363E9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51</w:t>
            </w:r>
          </w:p>
        </w:tc>
        <w:tc>
          <w:tcPr>
            <w:tcW w:w="5929" w:type="dxa"/>
            <w:gridSpan w:val="3"/>
          </w:tcPr>
          <w:p w14:paraId="00AC9952" w14:textId="77777777" w:rsidR="0051287F" w:rsidRDefault="00254E69" w:rsidP="005B7E0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54E6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عندما</w:t>
            </w:r>
            <w:r w:rsidRPr="00254E6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B7E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ينقطع</w:t>
            </w:r>
            <w:r w:rsidRPr="00254E6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54E6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كبل</w:t>
            </w:r>
            <w:r w:rsidRPr="00254E6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254E6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سلك</w:t>
            </w:r>
            <w:r w:rsidRPr="00254E6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254E6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شريط</w:t>
            </w:r>
            <w:r w:rsidRPr="00254E6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254E6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للوضوح</w:t>
            </w:r>
            <w:r w:rsidRPr="00254E6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Pr="00254E6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254E6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54E6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Pr="00254E6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254E6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الشبكة</w:t>
            </w:r>
            <w:r w:rsidR="005B7E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254E6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254E6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254E6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54E6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54E6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54E6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254E6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54E6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الطول</w:t>
            </w:r>
            <w:r w:rsidRPr="00254E6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54E6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المطلوب</w:t>
            </w:r>
            <w:r w:rsidRPr="00254E6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54E6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قد</w:t>
            </w:r>
            <w:r w:rsidRPr="00254E6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54E6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54E6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54E6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حسابه</w:t>
            </w:r>
            <w:r w:rsidRPr="00254E6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54E6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أثناء</w:t>
            </w:r>
            <w:r w:rsidRPr="00254E6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54E6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تقدير</w:t>
            </w:r>
            <w:r w:rsidRPr="00254E6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5B7E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مواد</w:t>
            </w:r>
            <w:r w:rsidRPr="00254E6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54E6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التأريض</w:t>
            </w:r>
            <w:r w:rsidRPr="00254E6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8290B0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F5AF18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4AF42D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862EA0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FB78685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EB0605B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138D8C75" w14:textId="77777777" w:rsidTr="0057451C">
        <w:trPr>
          <w:trHeight w:val="270"/>
        </w:trPr>
        <w:tc>
          <w:tcPr>
            <w:tcW w:w="659" w:type="dxa"/>
          </w:tcPr>
          <w:p w14:paraId="3B6A7C19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52</w:t>
            </w:r>
          </w:p>
        </w:tc>
        <w:tc>
          <w:tcPr>
            <w:tcW w:w="5929" w:type="dxa"/>
            <w:gridSpan w:val="3"/>
          </w:tcPr>
          <w:p w14:paraId="7F279F5F" w14:textId="77777777" w:rsidR="0051287F" w:rsidRDefault="00A03E87" w:rsidP="00A03E8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تشير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الحد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الأدنى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عمق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الغطاء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لشبكة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التأريض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الأسلاك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الكابلات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الأقطاب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الكهربائية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ما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هذه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المعلومات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القياسية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 تضمينها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03E8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المواصفات</w:t>
            </w:r>
            <w:r w:rsidRPr="00A03E8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1A0CFA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70AA43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40A534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0EA611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059C6A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74E57DC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29D6B45E" w14:textId="77777777" w:rsidTr="0057451C">
        <w:trPr>
          <w:trHeight w:val="270"/>
        </w:trPr>
        <w:tc>
          <w:tcPr>
            <w:tcW w:w="659" w:type="dxa"/>
          </w:tcPr>
          <w:p w14:paraId="38522FF5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53</w:t>
            </w:r>
          </w:p>
        </w:tc>
        <w:tc>
          <w:tcPr>
            <w:tcW w:w="5929" w:type="dxa"/>
            <w:gridSpan w:val="3"/>
          </w:tcPr>
          <w:p w14:paraId="4406A079" w14:textId="77777777" w:rsidR="0051287F" w:rsidRDefault="00D0514C" w:rsidP="00D0514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051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D051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51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D051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تغطية </w:t>
            </w:r>
            <w:r w:rsidRPr="00D051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51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D051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51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D051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D051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معلومات</w:t>
            </w:r>
            <w:r w:rsidRPr="00D051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51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إنشائية</w:t>
            </w:r>
            <w:r w:rsidRPr="00D051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التي</w:t>
            </w:r>
            <w:r w:rsidRPr="00D051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51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يمكن</w:t>
            </w:r>
            <w:r w:rsidRPr="00D051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51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تمثيلها</w:t>
            </w:r>
            <w:r w:rsidRPr="00D051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51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بيانيا</w:t>
            </w:r>
            <w:r w:rsidRPr="00D051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51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D051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51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D0514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514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العامة</w:t>
            </w:r>
            <w:r w:rsidRPr="00D0514C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470CF6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C90C63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0ED15B1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661E70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AA8156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2308121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3D227CED" w14:textId="77777777" w:rsidTr="0057451C">
        <w:trPr>
          <w:trHeight w:val="270"/>
        </w:trPr>
        <w:tc>
          <w:tcPr>
            <w:tcW w:w="659" w:type="dxa"/>
          </w:tcPr>
          <w:p w14:paraId="2CD24AC6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54</w:t>
            </w:r>
          </w:p>
        </w:tc>
        <w:tc>
          <w:tcPr>
            <w:tcW w:w="5929" w:type="dxa"/>
            <w:gridSpan w:val="3"/>
          </w:tcPr>
          <w:p w14:paraId="1A8B527E" w14:textId="77777777" w:rsidR="0051287F" w:rsidRDefault="00D91042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9104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يمكن</w:t>
            </w:r>
            <w:r w:rsidRPr="00D9104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9104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D9104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9104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الكابلات</w:t>
            </w:r>
            <w:r w:rsidRPr="00D9104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9104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الممتدة</w:t>
            </w:r>
            <w:r w:rsidRPr="00D9104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9104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خارج</w:t>
            </w:r>
            <w:r w:rsidRPr="00D9104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9104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D9104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9104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بسهولة</w:t>
            </w:r>
            <w:r w:rsidRPr="00D9104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9104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D9104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9104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D9104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9104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المستمر</w:t>
            </w:r>
            <w:r w:rsidRPr="00D91042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E866F7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C2FE9B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AE30EF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B983C9B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59E2D8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5605ED2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0C797360" w14:textId="77777777" w:rsidTr="0057451C">
        <w:trPr>
          <w:trHeight w:val="270"/>
        </w:trPr>
        <w:tc>
          <w:tcPr>
            <w:tcW w:w="659" w:type="dxa"/>
          </w:tcPr>
          <w:p w14:paraId="6F1F5361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55</w:t>
            </w:r>
          </w:p>
        </w:tc>
        <w:tc>
          <w:tcPr>
            <w:tcW w:w="5929" w:type="dxa"/>
            <w:gridSpan w:val="3"/>
          </w:tcPr>
          <w:p w14:paraId="1FCEB4CA" w14:textId="77777777" w:rsidR="0051287F" w:rsidRPr="00D91042" w:rsidRDefault="00D91042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9104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9104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9104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D9104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9104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D9104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9104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كشوف</w:t>
            </w:r>
            <w:r w:rsidRPr="00D9104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9104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المواد</w:t>
            </w:r>
            <w:r w:rsidRPr="00D9104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9104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مقابل</w:t>
            </w:r>
            <w:r w:rsidRPr="00D9104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9104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D9104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9104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الصادرة</w:t>
            </w:r>
            <w:r w:rsidRPr="00D9104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9104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للبناء</w:t>
            </w:r>
            <w:r w:rsidRPr="00D91042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FA694C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A66020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C28B75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6CED8F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E24990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82CDF26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4F7B3631" w14:textId="77777777" w:rsidTr="0057451C">
        <w:trPr>
          <w:trHeight w:val="270"/>
        </w:trPr>
        <w:tc>
          <w:tcPr>
            <w:tcW w:w="659" w:type="dxa"/>
          </w:tcPr>
          <w:p w14:paraId="2A4BD0B1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56</w:t>
            </w:r>
          </w:p>
        </w:tc>
        <w:tc>
          <w:tcPr>
            <w:tcW w:w="5929" w:type="dxa"/>
            <w:gridSpan w:val="3"/>
          </w:tcPr>
          <w:p w14:paraId="3991CD39" w14:textId="77777777" w:rsidR="0051287F" w:rsidRDefault="005E3981" w:rsidP="005E39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E398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5E398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رقم</w:t>
            </w:r>
            <w:r w:rsidRPr="005E398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E398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5E398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E398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ونموذجه</w:t>
            </w:r>
            <w:r w:rsidRPr="005E398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E398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مطابق</w:t>
            </w:r>
            <w:r w:rsidRPr="005E398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E398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لمتطلبات</w:t>
            </w:r>
            <w:r w:rsidRPr="005E398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E398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المشروع؟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7AE304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63EC17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650DD1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CFCE23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23EBEE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51EF3C9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462AC882" w14:textId="77777777" w:rsidTr="0057451C">
        <w:trPr>
          <w:trHeight w:val="270"/>
        </w:trPr>
        <w:tc>
          <w:tcPr>
            <w:tcW w:w="659" w:type="dxa"/>
          </w:tcPr>
          <w:p w14:paraId="44DADD47" w14:textId="77777777" w:rsidR="0051287F" w:rsidRDefault="004F4CAB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57</w:t>
            </w:r>
          </w:p>
        </w:tc>
        <w:tc>
          <w:tcPr>
            <w:tcW w:w="5929" w:type="dxa"/>
            <w:gridSpan w:val="3"/>
          </w:tcPr>
          <w:p w14:paraId="1B67C0B7" w14:textId="77777777" w:rsidR="0051287F" w:rsidRDefault="005E3981" w:rsidP="005E398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تحديد المراجعات بوضوح  بالسحب وببيان واضح في مجموعة المراجعة.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58F0BD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186EB5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5BECE5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9BF08D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67FF28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FB46244" w14:textId="77777777" w:rsidR="0051287F" w:rsidRPr="00B62553" w:rsidRDefault="0051287F" w:rsidP="00B5050A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1287F" w:rsidRPr="000C4E85" w14:paraId="611E723D" w14:textId="77777777" w:rsidTr="0057451C">
        <w:trPr>
          <w:trHeight w:val="270"/>
        </w:trPr>
        <w:tc>
          <w:tcPr>
            <w:tcW w:w="659" w:type="dxa"/>
            <w:shd w:val="clear" w:color="auto" w:fill="BFBFBF" w:themeFill="background1" w:themeFillShade="BF"/>
          </w:tcPr>
          <w:p w14:paraId="725AFC2A" w14:textId="77777777" w:rsidR="0051287F" w:rsidRPr="000C4E85" w:rsidRDefault="0051287F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929" w:type="dxa"/>
            <w:gridSpan w:val="3"/>
            <w:shd w:val="clear" w:color="auto" w:fill="BFBFBF" w:themeFill="background1" w:themeFillShade="BF"/>
          </w:tcPr>
          <w:p w14:paraId="2788C867" w14:textId="77777777" w:rsidR="0051287F" w:rsidRPr="000C4E85" w:rsidRDefault="0051287F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38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7CD5AF" w14:textId="77777777" w:rsidR="0051287F" w:rsidRPr="000C4E85" w:rsidRDefault="0051287F" w:rsidP="00B5050A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51287F" w:rsidRPr="000C4E85" w14:paraId="1D0F998A" w14:textId="77777777" w:rsidTr="0057451C">
        <w:trPr>
          <w:trHeight w:val="270"/>
        </w:trPr>
        <w:tc>
          <w:tcPr>
            <w:tcW w:w="659" w:type="dxa"/>
          </w:tcPr>
          <w:p w14:paraId="68117BEE" w14:textId="77777777" w:rsidR="0051287F" w:rsidRPr="000C4E85" w:rsidRDefault="0051287F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929" w:type="dxa"/>
            <w:gridSpan w:val="3"/>
          </w:tcPr>
          <w:p w14:paraId="01CC3746" w14:textId="77777777" w:rsidR="0051287F" w:rsidRPr="000C4E85" w:rsidRDefault="0051287F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38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13BCB" w14:textId="77777777" w:rsidR="0051287F" w:rsidRPr="000C4E85" w:rsidRDefault="0051287F" w:rsidP="00B5050A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51287F" w:rsidRPr="000C4E85" w14:paraId="35467126" w14:textId="77777777" w:rsidTr="0057451C">
        <w:trPr>
          <w:trHeight w:val="270"/>
        </w:trPr>
        <w:tc>
          <w:tcPr>
            <w:tcW w:w="659" w:type="dxa"/>
          </w:tcPr>
          <w:p w14:paraId="7A8215DA" w14:textId="77777777" w:rsidR="0051287F" w:rsidRPr="000C4E85" w:rsidRDefault="0051287F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929" w:type="dxa"/>
            <w:gridSpan w:val="3"/>
          </w:tcPr>
          <w:p w14:paraId="6B8D3A6A" w14:textId="77777777" w:rsidR="0051287F" w:rsidRPr="000C4E85" w:rsidRDefault="0051287F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38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6D5D7" w14:textId="77777777" w:rsidR="0051287F" w:rsidRPr="000C4E85" w:rsidRDefault="0051287F" w:rsidP="00B5050A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51287F" w:rsidRPr="000C4E85" w14:paraId="30A90576" w14:textId="77777777" w:rsidTr="0057451C">
        <w:trPr>
          <w:trHeight w:val="270"/>
        </w:trPr>
        <w:tc>
          <w:tcPr>
            <w:tcW w:w="6588" w:type="dxa"/>
            <w:gridSpan w:val="4"/>
          </w:tcPr>
          <w:p w14:paraId="6A6F82B0" w14:textId="77777777" w:rsidR="0051287F" w:rsidRPr="000C4E85" w:rsidRDefault="0051287F" w:rsidP="00B5050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DA7214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386" w:type="dxa"/>
            <w:gridSpan w:val="6"/>
            <w:tcBorders>
              <w:top w:val="single" w:sz="4" w:space="0" w:color="auto"/>
            </w:tcBorders>
            <w:vAlign w:val="center"/>
          </w:tcPr>
          <w:p w14:paraId="52F58981" w14:textId="77777777" w:rsidR="0051287F" w:rsidRPr="000C4E85" w:rsidRDefault="0051287F" w:rsidP="00B5050A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DA7214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5F435369" w14:textId="77777777" w:rsidR="00514DD1" w:rsidRDefault="00514DD1" w:rsidP="00514DD1">
      <w:pPr>
        <w:tabs>
          <w:tab w:val="left" w:pos="5640"/>
        </w:tabs>
      </w:pPr>
      <w:r>
        <w:tab/>
      </w:r>
    </w:p>
    <w:p w14:paraId="34E3D14A" w14:textId="77777777" w:rsidR="00514DD1" w:rsidRDefault="00514DD1" w:rsidP="00514DD1"/>
    <w:p w14:paraId="22E0DE2C" w14:textId="77777777" w:rsidR="00514DD1" w:rsidRDefault="00514DD1" w:rsidP="00514DD1"/>
    <w:p w14:paraId="27B8131B" w14:textId="77777777" w:rsidR="00B14DA8" w:rsidRDefault="00B14DA8"/>
    <w:sectPr w:rsidR="00B14DA8" w:rsidSect="001D3CC8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881C" w14:textId="77777777" w:rsidR="008C2472" w:rsidRDefault="008C2472" w:rsidP="005E3981">
      <w:pPr>
        <w:spacing w:after="0" w:line="240" w:lineRule="auto"/>
      </w:pPr>
      <w:r>
        <w:separator/>
      </w:r>
    </w:p>
  </w:endnote>
  <w:endnote w:type="continuationSeparator" w:id="0">
    <w:p w14:paraId="1BF1BBA5" w14:textId="77777777" w:rsidR="008C2472" w:rsidRDefault="008C2472" w:rsidP="005E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FED1" w14:textId="2DD56970" w:rsidR="001D3CC8" w:rsidRPr="006C1ABD" w:rsidRDefault="001D3CC8" w:rsidP="001D3CC8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7579DF62">
        <v:line id="Straight Connector 4" o:spid="_x0000_s2050" style="position:absolute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4B9977C4509B46258D602D16D219C15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EPM-KEE-TP-000005-AR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12020D5374E24294ACEF717A47D2C213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46CB9F1418A84375A2BF1E424DAB3108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D1494AF" w14:textId="77777777" w:rsidR="001D3CC8" w:rsidRPr="006C1ABD" w:rsidRDefault="001D3CC8" w:rsidP="001D3CC8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9193A68" w14:textId="7B3388EC" w:rsidR="00B5050A" w:rsidRPr="001D3CC8" w:rsidRDefault="001D3CC8" w:rsidP="001D3CC8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BF6C8" w14:textId="77777777" w:rsidR="008C2472" w:rsidRDefault="008C2472" w:rsidP="005E3981">
      <w:pPr>
        <w:spacing w:after="0" w:line="240" w:lineRule="auto"/>
      </w:pPr>
      <w:r>
        <w:separator/>
      </w:r>
    </w:p>
  </w:footnote>
  <w:footnote w:type="continuationSeparator" w:id="0">
    <w:p w14:paraId="65F90883" w14:textId="77777777" w:rsidR="008C2472" w:rsidRDefault="008C2472" w:rsidP="005E3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CFB03" w14:textId="06FC2EBB" w:rsidR="003175EB" w:rsidRDefault="001D3CC8" w:rsidP="003175EB">
    <w:pPr>
      <w:pStyle w:val="Header"/>
      <w:bidi/>
      <w:jc w:val="center"/>
    </w:pPr>
    <w:r>
      <w:rPr>
        <w:rFonts w:hint="cs"/>
        <w:b/>
        <w:bCs/>
        <w:rtl/>
      </w:rPr>
      <w:t xml:space="preserve">نموذج </w:t>
    </w:r>
    <w:r w:rsidR="003175EB">
      <w:rPr>
        <w:rFonts w:hint="cs"/>
        <w:b/>
        <w:bCs/>
        <w:rtl/>
        <w:lang w:bidi="ar-EG"/>
      </w:rPr>
      <w:t xml:space="preserve">قائمة </w:t>
    </w:r>
    <w:r w:rsidR="003175EB">
      <w:rPr>
        <w:rFonts w:hint="cs"/>
        <w:b/>
        <w:bCs/>
        <w:rtl/>
      </w:rPr>
      <w:t xml:space="preserve">تدقيق - </w:t>
    </w:r>
    <w:r w:rsidR="003175EB">
      <w:rPr>
        <w:rFonts w:hint="cs"/>
        <w:b/>
        <w:bCs/>
        <w:rtl/>
        <w:lang w:bidi="ar-EG"/>
      </w:rPr>
      <w:t>مخطط</w:t>
    </w:r>
    <w:r w:rsidR="003175EB" w:rsidRPr="0022421C">
      <w:rPr>
        <w:rFonts w:hint="cs"/>
        <w:b/>
        <w:bCs/>
        <w:rtl/>
        <w:lang w:bidi="ar-EG"/>
      </w:rPr>
      <w:t xml:space="preserve">  </w:t>
    </w:r>
    <w:r w:rsidR="003175EB">
      <w:rPr>
        <w:rFonts w:hint="cs"/>
        <w:b/>
        <w:bCs/>
        <w:rtl/>
        <w:lang w:bidi="ar-EG"/>
      </w:rPr>
      <w:t xml:space="preserve">التأريض المباشر وغير المباشر </w:t>
    </w:r>
    <w:r w:rsidR="003175EB" w:rsidRPr="009A054C">
      <w:rPr>
        <w:b/>
        <w:noProof/>
      </w:rPr>
      <w:drawing>
        <wp:anchor distT="0" distB="0" distL="114300" distR="114300" simplePos="0" relativeHeight="251658240" behindDoc="0" locked="0" layoutInCell="1" allowOverlap="1" wp14:anchorId="1E83E203" wp14:editId="448247E9">
          <wp:simplePos x="0" y="0"/>
          <wp:positionH relativeFrom="column">
            <wp:posOffset>-863600</wp:posOffset>
          </wp:positionH>
          <wp:positionV relativeFrom="paragraph">
            <wp:posOffset>-387350</wp:posOffset>
          </wp:positionV>
          <wp:extent cx="1219200" cy="533788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533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1CBF"/>
    <w:multiLevelType w:val="hybridMultilevel"/>
    <w:tmpl w:val="10304826"/>
    <w:lvl w:ilvl="0" w:tplc="AD8C46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0F1"/>
    <w:rsid w:val="000275F6"/>
    <w:rsid w:val="000A11D6"/>
    <w:rsid w:val="000A7A3F"/>
    <w:rsid w:val="000C6B97"/>
    <w:rsid w:val="00156446"/>
    <w:rsid w:val="001668E8"/>
    <w:rsid w:val="001D3CC8"/>
    <w:rsid w:val="00204622"/>
    <w:rsid w:val="00237AE2"/>
    <w:rsid w:val="00245B2C"/>
    <w:rsid w:val="00254E69"/>
    <w:rsid w:val="003067F0"/>
    <w:rsid w:val="0031704A"/>
    <w:rsid w:val="003175EB"/>
    <w:rsid w:val="003560F1"/>
    <w:rsid w:val="00367401"/>
    <w:rsid w:val="003E0E01"/>
    <w:rsid w:val="0042784B"/>
    <w:rsid w:val="004363AB"/>
    <w:rsid w:val="00442DA7"/>
    <w:rsid w:val="00466A6F"/>
    <w:rsid w:val="00482C5D"/>
    <w:rsid w:val="004B7F32"/>
    <w:rsid w:val="004C3DB2"/>
    <w:rsid w:val="004F4CAB"/>
    <w:rsid w:val="0051287F"/>
    <w:rsid w:val="00514DD1"/>
    <w:rsid w:val="0052340B"/>
    <w:rsid w:val="0053659A"/>
    <w:rsid w:val="00555351"/>
    <w:rsid w:val="005670A3"/>
    <w:rsid w:val="0057451C"/>
    <w:rsid w:val="00590E98"/>
    <w:rsid w:val="005B7E02"/>
    <w:rsid w:val="005E3981"/>
    <w:rsid w:val="00612095"/>
    <w:rsid w:val="00633218"/>
    <w:rsid w:val="006D1C83"/>
    <w:rsid w:val="00884708"/>
    <w:rsid w:val="008B5EEF"/>
    <w:rsid w:val="008C2472"/>
    <w:rsid w:val="008C7F75"/>
    <w:rsid w:val="008D3AE2"/>
    <w:rsid w:val="0091281D"/>
    <w:rsid w:val="009B0822"/>
    <w:rsid w:val="00A03E87"/>
    <w:rsid w:val="00A12F9C"/>
    <w:rsid w:val="00A1691F"/>
    <w:rsid w:val="00B14DA8"/>
    <w:rsid w:val="00B5050A"/>
    <w:rsid w:val="00B514F7"/>
    <w:rsid w:val="00B562EB"/>
    <w:rsid w:val="00B60DFD"/>
    <w:rsid w:val="00B643DF"/>
    <w:rsid w:val="00B713B7"/>
    <w:rsid w:val="00BF2B59"/>
    <w:rsid w:val="00C279F4"/>
    <w:rsid w:val="00CA3DD6"/>
    <w:rsid w:val="00CB5BA9"/>
    <w:rsid w:val="00CC42D5"/>
    <w:rsid w:val="00CC5C97"/>
    <w:rsid w:val="00CF727A"/>
    <w:rsid w:val="00D0514C"/>
    <w:rsid w:val="00D153C9"/>
    <w:rsid w:val="00D17482"/>
    <w:rsid w:val="00D85C53"/>
    <w:rsid w:val="00D91042"/>
    <w:rsid w:val="00D913B9"/>
    <w:rsid w:val="00DA7214"/>
    <w:rsid w:val="00DB45E1"/>
    <w:rsid w:val="00E3336C"/>
    <w:rsid w:val="00E4171A"/>
    <w:rsid w:val="00E423D3"/>
    <w:rsid w:val="00F22888"/>
    <w:rsid w:val="00FC4C68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5E37A4E"/>
  <w15:docId w15:val="{46301263-CD73-4AFF-89A1-1891FA1D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4D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514DD1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14DD1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4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DD1"/>
  </w:style>
  <w:style w:type="paragraph" w:styleId="BalloonText">
    <w:name w:val="Balloon Text"/>
    <w:basedOn w:val="Normal"/>
    <w:link w:val="BalloonTextChar"/>
    <w:uiPriority w:val="99"/>
    <w:semiHidden/>
    <w:unhideWhenUsed/>
    <w:rsid w:val="00514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D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4DD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CA3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9977C4509B46258D602D16D219C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8B34F-602B-4C6C-AAB1-EEA919447618}"/>
      </w:docPartPr>
      <w:docPartBody>
        <w:p w:rsidR="00000000" w:rsidRDefault="00B57591" w:rsidP="00B57591">
          <w:pPr>
            <w:pStyle w:val="4B9977C4509B46258D602D16D219C15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12020D5374E24294ACEF717A47D2C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9E640-C523-47A0-97B2-281319D0891E}"/>
      </w:docPartPr>
      <w:docPartBody>
        <w:p w:rsidR="00000000" w:rsidRDefault="00B57591" w:rsidP="00B57591">
          <w:pPr>
            <w:pStyle w:val="12020D5374E24294ACEF717A47D2C213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46CB9F1418A84375A2BF1E424DAB3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60BFF-EE13-424C-B409-4E3DB701A309}"/>
      </w:docPartPr>
      <w:docPartBody>
        <w:p w:rsidR="00000000" w:rsidRDefault="00B57591" w:rsidP="00B57591">
          <w:pPr>
            <w:pStyle w:val="46CB9F1418A84375A2BF1E424DAB310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B9D"/>
    <w:rsid w:val="00380ACC"/>
    <w:rsid w:val="00916B9D"/>
    <w:rsid w:val="00B57591"/>
    <w:rsid w:val="00B8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57591"/>
    <w:rPr>
      <w:color w:val="808080"/>
    </w:rPr>
  </w:style>
  <w:style w:type="paragraph" w:customStyle="1" w:styleId="9FAABFE91E4641319DE0B480B68171FD">
    <w:name w:val="9FAABFE91E4641319DE0B480B68171FD"/>
    <w:rsid w:val="00916B9D"/>
  </w:style>
  <w:style w:type="paragraph" w:customStyle="1" w:styleId="39444ABC84B04BDA96EF7D488BA0FAAF">
    <w:name w:val="39444ABC84B04BDA96EF7D488BA0FAAF"/>
    <w:rsid w:val="00916B9D"/>
  </w:style>
  <w:style w:type="paragraph" w:customStyle="1" w:styleId="4B9977C4509B46258D602D16D219C15B">
    <w:name w:val="4B9977C4509B46258D602D16D219C15B"/>
    <w:rsid w:val="00B57591"/>
  </w:style>
  <w:style w:type="paragraph" w:customStyle="1" w:styleId="12020D5374E24294ACEF717A47D2C213">
    <w:name w:val="12020D5374E24294ACEF717A47D2C213"/>
    <w:rsid w:val="00B57591"/>
  </w:style>
  <w:style w:type="paragraph" w:customStyle="1" w:styleId="46CB9F1418A84375A2BF1E424DAB3108">
    <w:name w:val="46CB9F1418A84375A2BF1E424DAB3108"/>
    <w:rsid w:val="00B57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EPM-KEE-TP-000005-AR</dc:subject>
  <dc:creator>Peter</dc:creator>
  <cp:lastModifiedBy>اسماء المطيري Asma Almutairi</cp:lastModifiedBy>
  <cp:revision>65</cp:revision>
  <dcterms:created xsi:type="dcterms:W3CDTF">2018-08-15T16:19:00Z</dcterms:created>
  <dcterms:modified xsi:type="dcterms:W3CDTF">2022-04-19T13:09:00Z</dcterms:modified>
  <cp:contentStatus>000</cp:contentStatus>
</cp:coreProperties>
</file>